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489" w:type="dxa"/>
        <w:tblLook w:val="04A0" w:firstRow="1" w:lastRow="0" w:firstColumn="1" w:lastColumn="0" w:noHBand="0" w:noVBand="1"/>
      </w:tblPr>
      <w:tblGrid>
        <w:gridCol w:w="4820"/>
        <w:gridCol w:w="2669"/>
      </w:tblGrid>
      <w:tr w:rsidR="004A25D0" w:rsidRPr="004A25D0" w14:paraId="157F1167" w14:textId="77777777" w:rsidTr="004A25D0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ED52C" w14:textId="77777777" w:rsidR="004A25D0" w:rsidRPr="004A25D0" w:rsidRDefault="004A25D0" w:rsidP="004A25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A25D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SCHOOLS AND SUPPORT OFFICERS 2021-22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4D7FE" w14:textId="77777777" w:rsidR="004A25D0" w:rsidRPr="004A25D0" w:rsidRDefault="004A25D0" w:rsidP="004A25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</w:tr>
      <w:tr w:rsidR="004A25D0" w:rsidRPr="004A25D0" w14:paraId="1BB7C850" w14:textId="77777777" w:rsidTr="004A25D0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B6613" w14:textId="77777777" w:rsidR="004A25D0" w:rsidRPr="004A25D0" w:rsidRDefault="004A25D0" w:rsidP="004A2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7AF96" w14:textId="77777777" w:rsidR="004A25D0" w:rsidRPr="004A25D0" w:rsidRDefault="004A25D0" w:rsidP="004A2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4A25D0" w:rsidRPr="004A25D0" w14:paraId="5F247463" w14:textId="77777777" w:rsidTr="004A25D0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C6F17" w14:textId="77777777" w:rsidR="004A25D0" w:rsidRPr="004A25D0" w:rsidRDefault="004A25D0" w:rsidP="004A25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A25D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CHESHIRE EAST 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EB0E1" w14:textId="77777777" w:rsidR="004A25D0" w:rsidRPr="004A25D0" w:rsidRDefault="004A25D0" w:rsidP="004A25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</w:tr>
      <w:tr w:rsidR="004A25D0" w:rsidRPr="004A25D0" w14:paraId="2FA43FCE" w14:textId="77777777" w:rsidTr="004A25D0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1F334" w14:textId="77777777" w:rsidR="004A25D0" w:rsidRPr="004A25D0" w:rsidRDefault="004A25D0" w:rsidP="004A2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A25D0">
              <w:rPr>
                <w:rFonts w:ascii="Calibri" w:eastAsia="Times New Roman" w:hAnsi="Calibri" w:cs="Calibri"/>
                <w:color w:val="000000"/>
                <w:lang w:eastAsia="en-GB"/>
              </w:rPr>
              <w:t>St. Gabriel’s, Alsager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BC152" w14:textId="77777777" w:rsidR="004A25D0" w:rsidRPr="004A25D0" w:rsidRDefault="004A25D0" w:rsidP="004A2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A25D0">
              <w:rPr>
                <w:rFonts w:ascii="Calibri" w:eastAsia="Times New Roman" w:hAnsi="Calibri" w:cs="Calibri"/>
                <w:color w:val="000000"/>
                <w:lang w:eastAsia="en-GB"/>
              </w:rPr>
              <w:t>Roisin Moores</w:t>
            </w:r>
          </w:p>
        </w:tc>
      </w:tr>
      <w:tr w:rsidR="004A25D0" w:rsidRPr="004A25D0" w14:paraId="434BD484" w14:textId="77777777" w:rsidTr="004A25D0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09395" w14:textId="77777777" w:rsidR="004A25D0" w:rsidRPr="004A25D0" w:rsidRDefault="004A25D0" w:rsidP="004A2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A25D0">
              <w:rPr>
                <w:rFonts w:ascii="Calibri" w:eastAsia="Times New Roman" w:hAnsi="Calibri" w:cs="Calibri"/>
                <w:color w:val="000000"/>
                <w:lang w:eastAsia="en-GB"/>
              </w:rPr>
              <w:t>St. Gregory’s, Bollington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A9B7D" w14:textId="77777777" w:rsidR="004A25D0" w:rsidRPr="004A25D0" w:rsidRDefault="004A25D0" w:rsidP="004A2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A25D0">
              <w:rPr>
                <w:rFonts w:ascii="Calibri" w:eastAsia="Times New Roman" w:hAnsi="Calibri" w:cs="Calibri"/>
                <w:color w:val="000000"/>
                <w:lang w:eastAsia="en-GB"/>
              </w:rPr>
              <w:t>Roisin Moores</w:t>
            </w:r>
          </w:p>
        </w:tc>
      </w:tr>
      <w:tr w:rsidR="004A25D0" w:rsidRPr="004A25D0" w14:paraId="5D20E645" w14:textId="77777777" w:rsidTr="004A25D0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49814" w14:textId="77777777" w:rsidR="004A25D0" w:rsidRPr="004A25D0" w:rsidRDefault="004A25D0" w:rsidP="004A2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A25D0">
              <w:rPr>
                <w:rFonts w:ascii="Calibri" w:eastAsia="Times New Roman" w:hAnsi="Calibri" w:cs="Calibri"/>
                <w:color w:val="000000"/>
                <w:lang w:eastAsia="en-GB"/>
              </w:rPr>
              <w:t>St. Mary’s, Congleton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B2616" w14:textId="77777777" w:rsidR="004A25D0" w:rsidRPr="004A25D0" w:rsidRDefault="004A25D0" w:rsidP="004A2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A25D0">
              <w:rPr>
                <w:rFonts w:ascii="Calibri" w:eastAsia="Times New Roman" w:hAnsi="Calibri" w:cs="Calibri"/>
                <w:color w:val="000000"/>
                <w:lang w:eastAsia="en-GB"/>
              </w:rPr>
              <w:t>Roisin Moores</w:t>
            </w:r>
          </w:p>
        </w:tc>
      </w:tr>
      <w:tr w:rsidR="004A25D0" w:rsidRPr="004A25D0" w14:paraId="05EAB210" w14:textId="77777777" w:rsidTr="004A25D0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EBB75" w14:textId="77777777" w:rsidR="004A25D0" w:rsidRPr="004A25D0" w:rsidRDefault="004A25D0" w:rsidP="004A2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A25D0">
              <w:rPr>
                <w:rFonts w:ascii="Calibri" w:eastAsia="Times New Roman" w:hAnsi="Calibri" w:cs="Calibri"/>
                <w:color w:val="000000"/>
                <w:lang w:eastAsia="en-GB"/>
              </w:rPr>
              <w:t>St. Mary’s, Crewe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A61E6" w14:textId="77777777" w:rsidR="004A25D0" w:rsidRPr="004A25D0" w:rsidRDefault="004A25D0" w:rsidP="004A2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A25D0">
              <w:rPr>
                <w:rFonts w:ascii="Calibri" w:eastAsia="Times New Roman" w:hAnsi="Calibri" w:cs="Calibri"/>
                <w:color w:val="000000"/>
                <w:lang w:eastAsia="en-GB"/>
              </w:rPr>
              <w:t>Roisin Moores</w:t>
            </w:r>
          </w:p>
        </w:tc>
      </w:tr>
      <w:tr w:rsidR="004A25D0" w:rsidRPr="004A25D0" w14:paraId="6E250C16" w14:textId="77777777" w:rsidTr="004A25D0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DCCCF" w14:textId="77777777" w:rsidR="004A25D0" w:rsidRPr="004A25D0" w:rsidRDefault="004A25D0" w:rsidP="004A2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A25D0">
              <w:rPr>
                <w:rFonts w:ascii="Calibri" w:eastAsia="Times New Roman" w:hAnsi="Calibri" w:cs="Calibri"/>
                <w:color w:val="000000"/>
                <w:lang w:eastAsia="en-GB"/>
              </w:rPr>
              <w:t>St. Benedict’s, Handforth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6CF21" w14:textId="77777777" w:rsidR="004A25D0" w:rsidRPr="004A25D0" w:rsidRDefault="004A25D0" w:rsidP="004A2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A25D0">
              <w:rPr>
                <w:rFonts w:ascii="Calibri" w:eastAsia="Times New Roman" w:hAnsi="Calibri" w:cs="Calibri"/>
                <w:color w:val="000000"/>
                <w:lang w:eastAsia="en-GB"/>
              </w:rPr>
              <w:t>Roisin Moores</w:t>
            </w:r>
          </w:p>
        </w:tc>
      </w:tr>
      <w:tr w:rsidR="004A25D0" w:rsidRPr="004A25D0" w14:paraId="247E2981" w14:textId="77777777" w:rsidTr="004A25D0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DA5CD" w14:textId="77777777" w:rsidR="004A25D0" w:rsidRPr="004A25D0" w:rsidRDefault="004A25D0" w:rsidP="004A2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A25D0">
              <w:rPr>
                <w:rFonts w:ascii="Calibri" w:eastAsia="Times New Roman" w:hAnsi="Calibri" w:cs="Calibri"/>
                <w:color w:val="000000"/>
                <w:lang w:eastAsia="en-GB"/>
              </w:rPr>
              <w:t>St. Vincent’s, Knutsford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E5C0D" w14:textId="77777777" w:rsidR="004A25D0" w:rsidRPr="004A25D0" w:rsidRDefault="004A25D0" w:rsidP="004A2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A25D0">
              <w:rPr>
                <w:rFonts w:ascii="Calibri" w:eastAsia="Times New Roman" w:hAnsi="Calibri" w:cs="Calibri"/>
                <w:color w:val="000000"/>
                <w:lang w:eastAsia="en-GB"/>
              </w:rPr>
              <w:t>Carol Morgan</w:t>
            </w:r>
          </w:p>
        </w:tc>
      </w:tr>
      <w:tr w:rsidR="004A25D0" w:rsidRPr="004A25D0" w14:paraId="7099DDA7" w14:textId="77777777" w:rsidTr="004A25D0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AF7FB" w14:textId="77777777" w:rsidR="004A25D0" w:rsidRPr="004A25D0" w:rsidRDefault="004A25D0" w:rsidP="004A2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A25D0">
              <w:rPr>
                <w:rFonts w:ascii="Calibri" w:eastAsia="Times New Roman" w:hAnsi="Calibri" w:cs="Calibri"/>
                <w:color w:val="000000"/>
                <w:lang w:eastAsia="en-GB"/>
              </w:rPr>
              <w:t>St. Alban’s, Macclesfield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821EA" w14:textId="77777777" w:rsidR="004A25D0" w:rsidRPr="004A25D0" w:rsidRDefault="004A25D0" w:rsidP="004A2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A25D0">
              <w:rPr>
                <w:rFonts w:ascii="Calibri" w:eastAsia="Times New Roman" w:hAnsi="Calibri" w:cs="Calibri"/>
                <w:color w:val="000000"/>
                <w:lang w:eastAsia="en-GB"/>
              </w:rPr>
              <w:t>Lisa Kelly</w:t>
            </w:r>
          </w:p>
        </w:tc>
      </w:tr>
      <w:tr w:rsidR="004A25D0" w:rsidRPr="004A25D0" w14:paraId="49A66F01" w14:textId="77777777" w:rsidTr="004A25D0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95317" w14:textId="77777777" w:rsidR="004A25D0" w:rsidRPr="004A25D0" w:rsidRDefault="004A25D0" w:rsidP="004A2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A25D0">
              <w:rPr>
                <w:rFonts w:ascii="Calibri" w:eastAsia="Times New Roman" w:hAnsi="Calibri" w:cs="Calibri"/>
                <w:color w:val="000000"/>
                <w:lang w:eastAsia="en-GB"/>
              </w:rPr>
              <w:t>Christ the King, Macclesfield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58A47" w14:textId="71A183FF" w:rsidR="004A25D0" w:rsidRPr="004A25D0" w:rsidRDefault="004A25D0" w:rsidP="004A2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A25D0">
              <w:rPr>
                <w:rFonts w:ascii="Calibri" w:eastAsia="Times New Roman" w:hAnsi="Calibri" w:cs="Calibri"/>
                <w:color w:val="000000"/>
                <w:lang w:eastAsia="en-GB"/>
              </w:rPr>
              <w:t>Lisa Kelly</w:t>
            </w:r>
          </w:p>
        </w:tc>
      </w:tr>
      <w:tr w:rsidR="004A25D0" w:rsidRPr="004A25D0" w14:paraId="42EB6262" w14:textId="77777777" w:rsidTr="004A25D0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D4F76" w14:textId="77777777" w:rsidR="004A25D0" w:rsidRPr="004A25D0" w:rsidRDefault="004A25D0" w:rsidP="004A2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A25D0">
              <w:rPr>
                <w:rFonts w:ascii="Calibri" w:eastAsia="Times New Roman" w:hAnsi="Calibri" w:cs="Calibri"/>
                <w:color w:val="000000"/>
                <w:lang w:eastAsia="en-GB"/>
              </w:rPr>
              <w:t>St. Mary’s, Middlewich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E157E" w14:textId="77777777" w:rsidR="004A25D0" w:rsidRPr="004A25D0" w:rsidRDefault="004A25D0" w:rsidP="004A2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A25D0">
              <w:rPr>
                <w:rFonts w:ascii="Calibri" w:eastAsia="Times New Roman" w:hAnsi="Calibri" w:cs="Calibri"/>
                <w:color w:val="000000"/>
                <w:lang w:eastAsia="en-GB"/>
              </w:rPr>
              <w:t>Roisin Moores</w:t>
            </w:r>
          </w:p>
        </w:tc>
      </w:tr>
      <w:tr w:rsidR="004A25D0" w:rsidRPr="004A25D0" w14:paraId="347BD248" w14:textId="77777777" w:rsidTr="004A25D0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A1ABF" w14:textId="77777777" w:rsidR="004A25D0" w:rsidRPr="004A25D0" w:rsidRDefault="004A25D0" w:rsidP="004A2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A25D0">
              <w:rPr>
                <w:rFonts w:ascii="Calibri" w:eastAsia="Times New Roman" w:hAnsi="Calibri" w:cs="Calibri"/>
                <w:color w:val="000000"/>
                <w:lang w:eastAsia="en-GB"/>
              </w:rPr>
              <w:t>St. Anne’s, Nantwich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106B9" w14:textId="77777777" w:rsidR="004A25D0" w:rsidRPr="004A25D0" w:rsidRDefault="004A25D0" w:rsidP="004A2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A25D0">
              <w:rPr>
                <w:rFonts w:ascii="Calibri" w:eastAsia="Times New Roman" w:hAnsi="Calibri" w:cs="Calibri"/>
                <w:color w:val="000000"/>
                <w:lang w:eastAsia="en-GB"/>
              </w:rPr>
              <w:t>Roisin Moores</w:t>
            </w:r>
          </w:p>
        </w:tc>
      </w:tr>
      <w:tr w:rsidR="004A25D0" w:rsidRPr="004A25D0" w14:paraId="1D23D95D" w14:textId="77777777" w:rsidTr="004A25D0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EDD5D" w14:textId="77777777" w:rsidR="004A25D0" w:rsidRPr="004A25D0" w:rsidRDefault="004A25D0" w:rsidP="004A2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A25D0">
              <w:rPr>
                <w:rFonts w:ascii="Calibri" w:eastAsia="Times New Roman" w:hAnsi="Calibri" w:cs="Calibri"/>
                <w:color w:val="000000"/>
                <w:lang w:eastAsia="en-GB"/>
              </w:rPr>
              <w:t>St. Paul’s, Poynton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EFE05" w14:textId="77777777" w:rsidR="004A25D0" w:rsidRPr="004A25D0" w:rsidRDefault="004A25D0" w:rsidP="004A2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A25D0">
              <w:rPr>
                <w:rFonts w:ascii="Calibri" w:eastAsia="Times New Roman" w:hAnsi="Calibri" w:cs="Calibri"/>
                <w:color w:val="000000"/>
                <w:lang w:eastAsia="en-GB"/>
              </w:rPr>
              <w:t>Roisin Moores</w:t>
            </w:r>
          </w:p>
        </w:tc>
      </w:tr>
      <w:tr w:rsidR="004A25D0" w:rsidRPr="004A25D0" w14:paraId="110988DA" w14:textId="77777777" w:rsidTr="004A25D0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68C92" w14:textId="77777777" w:rsidR="004A25D0" w:rsidRPr="004A25D0" w:rsidRDefault="004A25D0" w:rsidP="004A2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A25D0">
              <w:rPr>
                <w:rFonts w:ascii="Calibri" w:eastAsia="Times New Roman" w:hAnsi="Calibri" w:cs="Calibri"/>
                <w:color w:val="000000"/>
                <w:lang w:eastAsia="en-GB"/>
              </w:rPr>
              <w:t>St. Thomas More, Crewe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B70F7" w14:textId="77777777" w:rsidR="004A25D0" w:rsidRPr="004A25D0" w:rsidRDefault="004A25D0" w:rsidP="004A2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A25D0">
              <w:rPr>
                <w:rFonts w:ascii="Calibri" w:eastAsia="Times New Roman" w:hAnsi="Calibri" w:cs="Calibri"/>
                <w:color w:val="000000"/>
                <w:lang w:eastAsia="en-GB"/>
              </w:rPr>
              <w:t>Vicky Atherton</w:t>
            </w:r>
          </w:p>
        </w:tc>
      </w:tr>
      <w:tr w:rsidR="004A25D0" w:rsidRPr="004A25D0" w14:paraId="598552AD" w14:textId="77777777" w:rsidTr="004A25D0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3D3DC" w14:textId="77777777" w:rsidR="004A25D0" w:rsidRPr="004A25D0" w:rsidRDefault="004A25D0" w:rsidP="004A2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A25D0">
              <w:rPr>
                <w:rFonts w:ascii="Calibri" w:eastAsia="Times New Roman" w:hAnsi="Calibri" w:cs="Calibri"/>
                <w:color w:val="000000"/>
                <w:lang w:eastAsia="en-GB"/>
              </w:rPr>
              <w:t>All Hallows, Macclesfield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36F66" w14:textId="77777777" w:rsidR="004A25D0" w:rsidRPr="004A25D0" w:rsidRDefault="004A25D0" w:rsidP="004A2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A25D0">
              <w:rPr>
                <w:rFonts w:ascii="Calibri" w:eastAsia="Times New Roman" w:hAnsi="Calibri" w:cs="Calibri"/>
                <w:color w:val="000000"/>
                <w:lang w:eastAsia="en-GB"/>
              </w:rPr>
              <w:t>Vicky Atherton</w:t>
            </w:r>
          </w:p>
        </w:tc>
      </w:tr>
      <w:tr w:rsidR="004A25D0" w:rsidRPr="004A25D0" w14:paraId="338731C6" w14:textId="77777777" w:rsidTr="004A25D0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1A0A5" w14:textId="77777777" w:rsidR="004A25D0" w:rsidRPr="004A25D0" w:rsidRDefault="004A25D0" w:rsidP="004A2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CC611" w14:textId="77777777" w:rsidR="004A25D0" w:rsidRPr="004A25D0" w:rsidRDefault="004A25D0" w:rsidP="004A2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4A25D0" w:rsidRPr="004A25D0" w14:paraId="1D85D304" w14:textId="77777777" w:rsidTr="004A25D0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D4A3A" w14:textId="77777777" w:rsidR="004A25D0" w:rsidRPr="004A25D0" w:rsidRDefault="004A25D0" w:rsidP="004A25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A25D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CHESHIRE WEST AND CHESTER 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56FFC" w14:textId="77777777" w:rsidR="004A25D0" w:rsidRPr="004A25D0" w:rsidRDefault="004A25D0" w:rsidP="004A25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</w:tr>
      <w:tr w:rsidR="004A25D0" w:rsidRPr="004A25D0" w14:paraId="4656760D" w14:textId="77777777" w:rsidTr="004A25D0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D0A55" w14:textId="77777777" w:rsidR="004A25D0" w:rsidRPr="004A25D0" w:rsidRDefault="004A25D0" w:rsidP="004A2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A25D0">
              <w:rPr>
                <w:rFonts w:ascii="Calibri" w:eastAsia="Times New Roman" w:hAnsi="Calibri" w:cs="Calibri"/>
                <w:color w:val="000000"/>
                <w:lang w:eastAsia="en-GB"/>
              </w:rPr>
              <w:t>St. Clare’s, Chester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23C77" w14:textId="77777777" w:rsidR="004A25D0" w:rsidRPr="004A25D0" w:rsidRDefault="004A25D0" w:rsidP="004A2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A25D0">
              <w:rPr>
                <w:rFonts w:ascii="Calibri" w:eastAsia="Times New Roman" w:hAnsi="Calibri" w:cs="Calibri"/>
                <w:color w:val="000000"/>
                <w:lang w:eastAsia="en-GB"/>
              </w:rPr>
              <w:t>Julie Johnson</w:t>
            </w:r>
          </w:p>
        </w:tc>
      </w:tr>
      <w:tr w:rsidR="004A25D0" w:rsidRPr="004A25D0" w14:paraId="30E0B584" w14:textId="77777777" w:rsidTr="004A25D0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B9BDF" w14:textId="77777777" w:rsidR="004A25D0" w:rsidRPr="004A25D0" w:rsidRDefault="004A25D0" w:rsidP="004A2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A25D0">
              <w:rPr>
                <w:rFonts w:ascii="Calibri" w:eastAsia="Times New Roman" w:hAnsi="Calibri" w:cs="Calibri"/>
                <w:color w:val="000000"/>
                <w:lang w:eastAsia="en-GB"/>
              </w:rPr>
              <w:t>St. Theresa’s, Chester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7C155" w14:textId="77777777" w:rsidR="004A25D0" w:rsidRPr="004A25D0" w:rsidRDefault="004A25D0" w:rsidP="004A2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A25D0">
              <w:rPr>
                <w:rFonts w:ascii="Calibri" w:eastAsia="Times New Roman" w:hAnsi="Calibri" w:cs="Calibri"/>
                <w:color w:val="000000"/>
                <w:lang w:eastAsia="en-GB"/>
              </w:rPr>
              <w:t>Julie Johnson</w:t>
            </w:r>
          </w:p>
        </w:tc>
      </w:tr>
      <w:tr w:rsidR="004A25D0" w:rsidRPr="004A25D0" w14:paraId="66C8030F" w14:textId="77777777" w:rsidTr="004A25D0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0686A" w14:textId="77777777" w:rsidR="004A25D0" w:rsidRPr="004A25D0" w:rsidRDefault="004A25D0" w:rsidP="004A2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A25D0">
              <w:rPr>
                <w:rFonts w:ascii="Calibri" w:eastAsia="Times New Roman" w:hAnsi="Calibri" w:cs="Calibri"/>
                <w:color w:val="000000"/>
                <w:lang w:eastAsia="en-GB"/>
              </w:rPr>
              <w:t>St. Werburgh &amp; St. Columba, Chester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26DB9" w14:textId="77777777" w:rsidR="004A25D0" w:rsidRPr="004A25D0" w:rsidRDefault="004A25D0" w:rsidP="004A2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A25D0">
              <w:rPr>
                <w:rFonts w:ascii="Calibri" w:eastAsia="Times New Roman" w:hAnsi="Calibri" w:cs="Calibri"/>
                <w:color w:val="000000"/>
                <w:lang w:eastAsia="en-GB"/>
              </w:rPr>
              <w:t>Julie Johnson</w:t>
            </w:r>
          </w:p>
        </w:tc>
      </w:tr>
      <w:tr w:rsidR="004A25D0" w:rsidRPr="004A25D0" w14:paraId="0C5418ED" w14:textId="77777777" w:rsidTr="004A25D0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A40C6" w14:textId="77777777" w:rsidR="004A25D0" w:rsidRPr="004A25D0" w:rsidRDefault="004A25D0" w:rsidP="004A2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A25D0">
              <w:rPr>
                <w:rFonts w:ascii="Calibri" w:eastAsia="Times New Roman" w:hAnsi="Calibri" w:cs="Calibri"/>
                <w:color w:val="000000"/>
                <w:lang w:eastAsia="en-GB"/>
              </w:rPr>
              <w:t>St. Saviour’s Primary, Ellesmere Port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3BC1A" w14:textId="77777777" w:rsidR="004A25D0" w:rsidRPr="004A25D0" w:rsidRDefault="004A25D0" w:rsidP="004A2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A25D0">
              <w:rPr>
                <w:rFonts w:ascii="Calibri" w:eastAsia="Times New Roman" w:hAnsi="Calibri" w:cs="Calibri"/>
                <w:color w:val="000000"/>
                <w:lang w:eastAsia="en-GB"/>
              </w:rPr>
              <w:t>Julie Johnson</w:t>
            </w:r>
          </w:p>
        </w:tc>
      </w:tr>
      <w:tr w:rsidR="004A25D0" w:rsidRPr="004A25D0" w14:paraId="4E0E80EE" w14:textId="77777777" w:rsidTr="004A25D0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CE9A8" w14:textId="77777777" w:rsidR="004A25D0" w:rsidRPr="004A25D0" w:rsidRDefault="004A25D0" w:rsidP="004A2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A25D0">
              <w:rPr>
                <w:rFonts w:ascii="Calibri" w:eastAsia="Times New Roman" w:hAnsi="Calibri" w:cs="Calibri"/>
                <w:color w:val="000000"/>
                <w:lang w:eastAsia="en-GB"/>
              </w:rPr>
              <w:t>Our Lady Star of the Sea, Ellesmere Port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C964A" w14:textId="77777777" w:rsidR="004A25D0" w:rsidRPr="004A25D0" w:rsidRDefault="004A25D0" w:rsidP="004A2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A25D0">
              <w:rPr>
                <w:rFonts w:ascii="Calibri" w:eastAsia="Times New Roman" w:hAnsi="Calibri" w:cs="Calibri"/>
                <w:color w:val="000000"/>
                <w:lang w:eastAsia="en-GB"/>
              </w:rPr>
              <w:t>Julie Johnson</w:t>
            </w:r>
          </w:p>
        </w:tc>
      </w:tr>
      <w:tr w:rsidR="004A25D0" w:rsidRPr="004A25D0" w14:paraId="32E10E7D" w14:textId="77777777" w:rsidTr="004A25D0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50175" w14:textId="77777777" w:rsidR="004A25D0" w:rsidRPr="004A25D0" w:rsidRDefault="004A25D0" w:rsidP="004A2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A25D0">
              <w:rPr>
                <w:rFonts w:ascii="Calibri" w:eastAsia="Times New Roman" w:hAnsi="Calibri" w:cs="Calibri"/>
                <w:color w:val="000000"/>
                <w:lang w:eastAsia="en-GB"/>
              </w:rPr>
              <w:t>St. Bernard’s, Ellesmere Port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5948F" w14:textId="77777777" w:rsidR="004A25D0" w:rsidRPr="004A25D0" w:rsidRDefault="004A25D0" w:rsidP="004A2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A25D0">
              <w:rPr>
                <w:rFonts w:ascii="Calibri" w:eastAsia="Times New Roman" w:hAnsi="Calibri" w:cs="Calibri"/>
                <w:color w:val="000000"/>
                <w:lang w:eastAsia="en-GB"/>
              </w:rPr>
              <w:t>Julie Johnson</w:t>
            </w:r>
          </w:p>
        </w:tc>
      </w:tr>
      <w:tr w:rsidR="004A25D0" w:rsidRPr="004A25D0" w14:paraId="4C018DEB" w14:textId="77777777" w:rsidTr="004A25D0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59165" w14:textId="77777777" w:rsidR="004A25D0" w:rsidRPr="004A25D0" w:rsidRDefault="004A25D0" w:rsidP="004A2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A25D0">
              <w:rPr>
                <w:rFonts w:ascii="Calibri" w:eastAsia="Times New Roman" w:hAnsi="Calibri" w:cs="Calibri"/>
                <w:color w:val="000000"/>
                <w:lang w:eastAsia="en-GB"/>
              </w:rPr>
              <w:t>St. Mary of the Angels, Ellesmere Port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7D48A" w14:textId="77777777" w:rsidR="004A25D0" w:rsidRPr="004A25D0" w:rsidRDefault="004A25D0" w:rsidP="004A2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A25D0">
              <w:rPr>
                <w:rFonts w:ascii="Calibri" w:eastAsia="Times New Roman" w:hAnsi="Calibri" w:cs="Calibri"/>
                <w:color w:val="000000"/>
                <w:lang w:eastAsia="en-GB"/>
              </w:rPr>
              <w:t>Julie Johnson</w:t>
            </w:r>
          </w:p>
        </w:tc>
      </w:tr>
      <w:tr w:rsidR="004A25D0" w:rsidRPr="004A25D0" w14:paraId="678AA4CF" w14:textId="77777777" w:rsidTr="004A25D0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E5DC3" w14:textId="77777777" w:rsidR="004A25D0" w:rsidRPr="004A25D0" w:rsidRDefault="004A25D0" w:rsidP="004A2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A25D0">
              <w:rPr>
                <w:rFonts w:ascii="Calibri" w:eastAsia="Times New Roman" w:hAnsi="Calibri" w:cs="Calibri"/>
                <w:color w:val="000000"/>
                <w:lang w:eastAsia="en-GB"/>
              </w:rPr>
              <w:t>St. Luke’s, Frodsham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00989" w14:textId="77777777" w:rsidR="004A25D0" w:rsidRPr="004A25D0" w:rsidRDefault="004A25D0" w:rsidP="004A2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A25D0">
              <w:rPr>
                <w:rFonts w:ascii="Calibri" w:eastAsia="Times New Roman" w:hAnsi="Calibri" w:cs="Calibri"/>
                <w:color w:val="000000"/>
                <w:lang w:eastAsia="en-GB"/>
              </w:rPr>
              <w:t>Roisin Moores</w:t>
            </w:r>
          </w:p>
        </w:tc>
      </w:tr>
      <w:tr w:rsidR="004A25D0" w:rsidRPr="004A25D0" w14:paraId="0178D7C9" w14:textId="77777777" w:rsidTr="004A25D0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18372" w14:textId="77777777" w:rsidR="004A25D0" w:rsidRPr="004A25D0" w:rsidRDefault="004A25D0" w:rsidP="004A2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A25D0">
              <w:rPr>
                <w:rFonts w:ascii="Calibri" w:eastAsia="Times New Roman" w:hAnsi="Calibri" w:cs="Calibri"/>
                <w:color w:val="000000"/>
                <w:lang w:eastAsia="en-GB"/>
              </w:rPr>
              <w:t>St. Winefride’s, Neston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C9BFD" w14:textId="77777777" w:rsidR="004A25D0" w:rsidRPr="004A25D0" w:rsidRDefault="004A25D0" w:rsidP="004A2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A25D0">
              <w:rPr>
                <w:rFonts w:ascii="Calibri" w:eastAsia="Times New Roman" w:hAnsi="Calibri" w:cs="Calibri"/>
                <w:color w:val="000000"/>
                <w:lang w:eastAsia="en-GB"/>
              </w:rPr>
              <w:t>Julie Johnson</w:t>
            </w:r>
          </w:p>
        </w:tc>
      </w:tr>
      <w:tr w:rsidR="004A25D0" w:rsidRPr="004A25D0" w14:paraId="48484895" w14:textId="77777777" w:rsidTr="004A25D0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AE735" w14:textId="77777777" w:rsidR="004A25D0" w:rsidRPr="004A25D0" w:rsidRDefault="004A25D0" w:rsidP="004A2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A25D0">
              <w:rPr>
                <w:rFonts w:ascii="Calibri" w:eastAsia="Times New Roman" w:hAnsi="Calibri" w:cs="Calibri"/>
                <w:color w:val="000000"/>
                <w:lang w:eastAsia="en-GB"/>
              </w:rPr>
              <w:t>St. Wilfrid’s, Northwich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494AC" w14:textId="77777777" w:rsidR="004A25D0" w:rsidRPr="004A25D0" w:rsidRDefault="004A25D0" w:rsidP="004A2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A25D0">
              <w:rPr>
                <w:rFonts w:ascii="Calibri" w:eastAsia="Times New Roman" w:hAnsi="Calibri" w:cs="Calibri"/>
                <w:color w:val="000000"/>
                <w:lang w:eastAsia="en-GB"/>
              </w:rPr>
              <w:t>Julie Johnson</w:t>
            </w:r>
          </w:p>
        </w:tc>
      </w:tr>
      <w:tr w:rsidR="004A25D0" w:rsidRPr="004A25D0" w14:paraId="18D3A49F" w14:textId="77777777" w:rsidTr="004A25D0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54DBB" w14:textId="77777777" w:rsidR="004A25D0" w:rsidRPr="004A25D0" w:rsidRDefault="004A25D0" w:rsidP="004A2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A25D0">
              <w:rPr>
                <w:rFonts w:ascii="Calibri" w:eastAsia="Times New Roman" w:hAnsi="Calibri" w:cs="Calibri"/>
                <w:color w:val="000000"/>
                <w:lang w:eastAsia="en-GB"/>
              </w:rPr>
              <w:t>St. Bede’s, Weaverham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3AAFF" w14:textId="77777777" w:rsidR="004A25D0" w:rsidRPr="004A25D0" w:rsidRDefault="004A25D0" w:rsidP="004A2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A25D0">
              <w:rPr>
                <w:rFonts w:ascii="Calibri" w:eastAsia="Times New Roman" w:hAnsi="Calibri" w:cs="Calibri"/>
                <w:color w:val="000000"/>
                <w:lang w:eastAsia="en-GB"/>
              </w:rPr>
              <w:t>Julie Johnson</w:t>
            </w:r>
          </w:p>
        </w:tc>
      </w:tr>
      <w:tr w:rsidR="004A25D0" w:rsidRPr="004A25D0" w14:paraId="1EDDEBE4" w14:textId="77777777" w:rsidTr="004A25D0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F3325" w14:textId="77777777" w:rsidR="004A25D0" w:rsidRPr="004A25D0" w:rsidRDefault="004A25D0" w:rsidP="004A2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A25D0">
              <w:rPr>
                <w:rFonts w:ascii="Calibri" w:eastAsia="Times New Roman" w:hAnsi="Calibri" w:cs="Calibri"/>
                <w:color w:val="000000"/>
                <w:lang w:eastAsia="en-GB"/>
              </w:rPr>
              <w:t>St. Joseph’s, Winsford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9BB95" w14:textId="77777777" w:rsidR="004A25D0" w:rsidRPr="004A25D0" w:rsidRDefault="004A25D0" w:rsidP="004A2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A25D0">
              <w:rPr>
                <w:rFonts w:ascii="Calibri" w:eastAsia="Times New Roman" w:hAnsi="Calibri" w:cs="Calibri"/>
                <w:color w:val="000000"/>
                <w:lang w:eastAsia="en-GB"/>
              </w:rPr>
              <w:t>Julie Johnson</w:t>
            </w:r>
          </w:p>
        </w:tc>
      </w:tr>
      <w:tr w:rsidR="004A25D0" w:rsidRPr="004A25D0" w14:paraId="090593BF" w14:textId="77777777" w:rsidTr="004A25D0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F5C7A" w14:textId="77777777" w:rsidR="004A25D0" w:rsidRPr="004A25D0" w:rsidRDefault="004A25D0" w:rsidP="004A2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A25D0">
              <w:rPr>
                <w:rFonts w:ascii="Calibri" w:eastAsia="Times New Roman" w:hAnsi="Calibri" w:cs="Calibri"/>
                <w:color w:val="000000"/>
                <w:lang w:eastAsia="en-GB"/>
              </w:rPr>
              <w:t>The Catholic High School, Chester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B80B5" w14:textId="1775956D" w:rsidR="004A25D0" w:rsidRPr="004A25D0" w:rsidRDefault="004D3B35" w:rsidP="004A2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Damian Cunningham</w:t>
            </w:r>
          </w:p>
        </w:tc>
      </w:tr>
      <w:tr w:rsidR="004A25D0" w:rsidRPr="004A25D0" w14:paraId="2198B256" w14:textId="77777777" w:rsidTr="004A25D0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1C0C2" w14:textId="77777777" w:rsidR="004A25D0" w:rsidRPr="004A25D0" w:rsidRDefault="004A25D0" w:rsidP="004A2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A25D0">
              <w:rPr>
                <w:rFonts w:ascii="Calibri" w:eastAsia="Times New Roman" w:hAnsi="Calibri" w:cs="Calibri"/>
                <w:color w:val="000000"/>
                <w:lang w:eastAsia="en-GB"/>
              </w:rPr>
              <w:t>Ellesmere Port Catholic High School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C990E" w14:textId="77777777" w:rsidR="004A25D0" w:rsidRPr="004A25D0" w:rsidRDefault="004A25D0" w:rsidP="004A2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A25D0">
              <w:rPr>
                <w:rFonts w:ascii="Calibri" w:eastAsia="Times New Roman" w:hAnsi="Calibri" w:cs="Calibri"/>
                <w:color w:val="000000"/>
                <w:lang w:eastAsia="en-GB"/>
              </w:rPr>
              <w:t>Damian Cunningham</w:t>
            </w:r>
          </w:p>
        </w:tc>
      </w:tr>
      <w:tr w:rsidR="004A25D0" w:rsidRPr="004A25D0" w14:paraId="05AFC7E4" w14:textId="77777777" w:rsidTr="004A25D0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E57A5" w14:textId="77777777" w:rsidR="004A25D0" w:rsidRPr="004A25D0" w:rsidRDefault="004A25D0" w:rsidP="004A2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A25D0">
              <w:rPr>
                <w:rFonts w:ascii="Calibri" w:eastAsia="Times New Roman" w:hAnsi="Calibri" w:cs="Calibri"/>
                <w:color w:val="000000"/>
                <w:lang w:eastAsia="en-GB"/>
              </w:rPr>
              <w:t>St. Nicholas, Hartford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53CF1" w14:textId="77777777" w:rsidR="004A25D0" w:rsidRPr="004A25D0" w:rsidRDefault="004A25D0" w:rsidP="004A2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A25D0">
              <w:rPr>
                <w:rFonts w:ascii="Calibri" w:eastAsia="Times New Roman" w:hAnsi="Calibri" w:cs="Calibri"/>
                <w:color w:val="000000"/>
                <w:lang w:eastAsia="en-GB"/>
              </w:rPr>
              <w:t>Vicky Atherton</w:t>
            </w:r>
          </w:p>
        </w:tc>
      </w:tr>
      <w:tr w:rsidR="004A25D0" w:rsidRPr="004A25D0" w14:paraId="4490F8B8" w14:textId="77777777" w:rsidTr="004A25D0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41D3E" w14:textId="77777777" w:rsidR="004A25D0" w:rsidRPr="004A25D0" w:rsidRDefault="004A25D0" w:rsidP="004A2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29BD5" w14:textId="77777777" w:rsidR="004A25D0" w:rsidRPr="004A25D0" w:rsidRDefault="004A25D0" w:rsidP="004A2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4A25D0" w:rsidRPr="004A25D0" w14:paraId="148F6648" w14:textId="77777777" w:rsidTr="004A25D0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2897B" w14:textId="77777777" w:rsidR="004A25D0" w:rsidRPr="004A25D0" w:rsidRDefault="004A25D0" w:rsidP="004A25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A25D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HALTON 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0F6F8" w14:textId="77777777" w:rsidR="004A25D0" w:rsidRPr="004A25D0" w:rsidRDefault="004A25D0" w:rsidP="004A25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</w:tr>
      <w:tr w:rsidR="004A25D0" w:rsidRPr="004A25D0" w14:paraId="6CC40907" w14:textId="77777777" w:rsidTr="004A25D0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397FE" w14:textId="77777777" w:rsidR="004A25D0" w:rsidRPr="004A25D0" w:rsidRDefault="004A25D0" w:rsidP="004A2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A25D0">
              <w:rPr>
                <w:rFonts w:ascii="Calibri" w:eastAsia="Times New Roman" w:hAnsi="Calibri" w:cs="Calibri"/>
                <w:color w:val="000000"/>
                <w:lang w:eastAsia="en-GB"/>
              </w:rPr>
              <w:t>The Holy Spirit, Runcorn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AE230" w14:textId="77777777" w:rsidR="004A25D0" w:rsidRPr="004A25D0" w:rsidRDefault="004A25D0" w:rsidP="004A2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A25D0">
              <w:rPr>
                <w:rFonts w:ascii="Calibri" w:eastAsia="Times New Roman" w:hAnsi="Calibri" w:cs="Calibri"/>
                <w:color w:val="000000"/>
                <w:lang w:eastAsia="en-GB"/>
              </w:rPr>
              <w:t>Julie Johnson</w:t>
            </w:r>
          </w:p>
        </w:tc>
      </w:tr>
      <w:tr w:rsidR="004A25D0" w:rsidRPr="004A25D0" w14:paraId="6547316A" w14:textId="77777777" w:rsidTr="004A25D0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B3739" w14:textId="77777777" w:rsidR="004A25D0" w:rsidRPr="004A25D0" w:rsidRDefault="004A25D0" w:rsidP="004A2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A25D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Our Lady, Mother of the Saviour, Runcorn 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24BEA" w14:textId="77777777" w:rsidR="004A25D0" w:rsidRPr="004A25D0" w:rsidRDefault="004A25D0" w:rsidP="004A2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A25D0">
              <w:rPr>
                <w:rFonts w:ascii="Calibri" w:eastAsia="Times New Roman" w:hAnsi="Calibri" w:cs="Calibri"/>
                <w:color w:val="000000"/>
                <w:lang w:eastAsia="en-GB"/>
              </w:rPr>
              <w:t>Julie Johnson</w:t>
            </w:r>
          </w:p>
        </w:tc>
      </w:tr>
      <w:tr w:rsidR="004A25D0" w:rsidRPr="004A25D0" w14:paraId="60393977" w14:textId="77777777" w:rsidTr="004A25D0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F8E70" w14:textId="77777777" w:rsidR="004A25D0" w:rsidRPr="004A25D0" w:rsidRDefault="004A25D0" w:rsidP="004A2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A25D0">
              <w:rPr>
                <w:rFonts w:ascii="Calibri" w:eastAsia="Times New Roman" w:hAnsi="Calibri" w:cs="Calibri"/>
                <w:color w:val="000000"/>
                <w:lang w:eastAsia="en-GB"/>
              </w:rPr>
              <w:t>St. Augustine’s, Runcorn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86435" w14:textId="77777777" w:rsidR="004A25D0" w:rsidRPr="004A25D0" w:rsidRDefault="004A25D0" w:rsidP="004A2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A25D0">
              <w:rPr>
                <w:rFonts w:ascii="Calibri" w:eastAsia="Times New Roman" w:hAnsi="Calibri" w:cs="Calibri"/>
                <w:color w:val="000000"/>
                <w:lang w:eastAsia="en-GB"/>
              </w:rPr>
              <w:t>Julie Johnson</w:t>
            </w:r>
          </w:p>
        </w:tc>
      </w:tr>
      <w:tr w:rsidR="004A25D0" w:rsidRPr="004A25D0" w14:paraId="214BDE72" w14:textId="77777777" w:rsidTr="004A25D0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E7FDF" w14:textId="77777777" w:rsidR="004A25D0" w:rsidRPr="004A25D0" w:rsidRDefault="004A25D0" w:rsidP="004A2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A25D0">
              <w:rPr>
                <w:rFonts w:ascii="Calibri" w:eastAsia="Times New Roman" w:hAnsi="Calibri" w:cs="Calibri"/>
                <w:color w:val="000000"/>
                <w:lang w:eastAsia="en-GB"/>
              </w:rPr>
              <w:t>St. Clement’s, Runcorn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C483B" w14:textId="77777777" w:rsidR="004A25D0" w:rsidRPr="004A25D0" w:rsidRDefault="004A25D0" w:rsidP="004A2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A25D0">
              <w:rPr>
                <w:rFonts w:ascii="Calibri" w:eastAsia="Times New Roman" w:hAnsi="Calibri" w:cs="Calibri"/>
                <w:color w:val="000000"/>
                <w:lang w:eastAsia="en-GB"/>
              </w:rPr>
              <w:t>Julie Johnson</w:t>
            </w:r>
          </w:p>
        </w:tc>
      </w:tr>
      <w:tr w:rsidR="004A25D0" w:rsidRPr="004A25D0" w14:paraId="7EAAC81B" w14:textId="77777777" w:rsidTr="004A25D0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17B2D" w14:textId="77777777" w:rsidR="004A25D0" w:rsidRPr="004A25D0" w:rsidRDefault="004A25D0" w:rsidP="004A2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A25D0">
              <w:rPr>
                <w:rFonts w:ascii="Calibri" w:eastAsia="Times New Roman" w:hAnsi="Calibri" w:cs="Calibri"/>
                <w:color w:val="000000"/>
                <w:lang w:eastAsia="en-GB"/>
              </w:rPr>
              <w:t>St. Edward’s, Runcorn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F5D4B" w14:textId="77777777" w:rsidR="004A25D0" w:rsidRPr="004A25D0" w:rsidRDefault="004A25D0" w:rsidP="004A2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A25D0">
              <w:rPr>
                <w:rFonts w:ascii="Calibri" w:eastAsia="Times New Roman" w:hAnsi="Calibri" w:cs="Calibri"/>
                <w:color w:val="000000"/>
                <w:lang w:eastAsia="en-GB"/>
              </w:rPr>
              <w:t>Julie Johnson</w:t>
            </w:r>
          </w:p>
        </w:tc>
      </w:tr>
      <w:tr w:rsidR="004A25D0" w:rsidRPr="004A25D0" w14:paraId="69584AF5" w14:textId="77777777" w:rsidTr="004A25D0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BA70C" w14:textId="77777777" w:rsidR="004A25D0" w:rsidRPr="004A25D0" w:rsidRDefault="004A25D0" w:rsidP="004A2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A25D0">
              <w:rPr>
                <w:rFonts w:ascii="Calibri" w:eastAsia="Times New Roman" w:hAnsi="Calibri" w:cs="Calibri"/>
                <w:color w:val="000000"/>
                <w:lang w:eastAsia="en-GB"/>
              </w:rPr>
              <w:t>St. Martin’s, Runcorn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45F49" w14:textId="77777777" w:rsidR="004A25D0" w:rsidRPr="004A25D0" w:rsidRDefault="004A25D0" w:rsidP="004A2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A25D0">
              <w:rPr>
                <w:rFonts w:ascii="Calibri" w:eastAsia="Times New Roman" w:hAnsi="Calibri" w:cs="Calibri"/>
                <w:color w:val="000000"/>
                <w:lang w:eastAsia="en-GB"/>
              </w:rPr>
              <w:t>Julie Johnson</w:t>
            </w:r>
          </w:p>
        </w:tc>
      </w:tr>
      <w:tr w:rsidR="004A25D0" w:rsidRPr="004A25D0" w14:paraId="0AA097FD" w14:textId="77777777" w:rsidTr="004A25D0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0983B" w14:textId="77777777" w:rsidR="004A25D0" w:rsidRPr="004A25D0" w:rsidRDefault="004A25D0" w:rsidP="004A2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A25D0">
              <w:rPr>
                <w:rFonts w:ascii="Calibri" w:eastAsia="Times New Roman" w:hAnsi="Calibri" w:cs="Calibri"/>
                <w:color w:val="000000"/>
                <w:lang w:eastAsia="en-GB"/>
              </w:rPr>
              <w:t>St. Chad’s, Runcorn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CF99B" w14:textId="77777777" w:rsidR="004A25D0" w:rsidRPr="004A25D0" w:rsidRDefault="004A25D0" w:rsidP="004A2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A25D0">
              <w:rPr>
                <w:rFonts w:ascii="Calibri" w:eastAsia="Times New Roman" w:hAnsi="Calibri" w:cs="Calibri"/>
                <w:color w:val="000000"/>
                <w:lang w:eastAsia="en-GB"/>
              </w:rPr>
              <w:t>Damian Cunningham</w:t>
            </w:r>
          </w:p>
        </w:tc>
      </w:tr>
      <w:tr w:rsidR="004A25D0" w:rsidRPr="004A25D0" w14:paraId="44140B61" w14:textId="77777777" w:rsidTr="004A25D0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36EF2" w14:textId="77777777" w:rsidR="004A25D0" w:rsidRPr="004A25D0" w:rsidRDefault="004A25D0" w:rsidP="004A2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40FEF" w14:textId="77777777" w:rsidR="004A25D0" w:rsidRPr="004A25D0" w:rsidRDefault="004A25D0" w:rsidP="004A2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14:paraId="60EFA462" w14:textId="77777777" w:rsidR="004A25D0" w:rsidRDefault="004A25D0">
      <w:r>
        <w:br w:type="page"/>
      </w:r>
    </w:p>
    <w:tbl>
      <w:tblPr>
        <w:tblW w:w="7489" w:type="dxa"/>
        <w:tblLook w:val="04A0" w:firstRow="1" w:lastRow="0" w:firstColumn="1" w:lastColumn="0" w:noHBand="0" w:noVBand="1"/>
      </w:tblPr>
      <w:tblGrid>
        <w:gridCol w:w="4820"/>
        <w:gridCol w:w="2669"/>
      </w:tblGrid>
      <w:tr w:rsidR="004A25D0" w:rsidRPr="004A25D0" w14:paraId="28202E72" w14:textId="77777777" w:rsidTr="004A25D0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573FC" w14:textId="26929876" w:rsidR="004A25D0" w:rsidRPr="004A25D0" w:rsidRDefault="004A25D0" w:rsidP="004A25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A25D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lastRenderedPageBreak/>
              <w:t xml:space="preserve">MANCHESTER 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F6C06" w14:textId="77777777" w:rsidR="004A25D0" w:rsidRPr="004A25D0" w:rsidRDefault="004A25D0" w:rsidP="004A25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</w:tr>
      <w:tr w:rsidR="004A25D0" w:rsidRPr="004A25D0" w14:paraId="3B6EE84F" w14:textId="77777777" w:rsidTr="004A25D0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2A673" w14:textId="77777777" w:rsidR="004A25D0" w:rsidRPr="004A25D0" w:rsidRDefault="004A25D0" w:rsidP="004A2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A25D0">
              <w:rPr>
                <w:rFonts w:ascii="Calibri" w:eastAsia="Times New Roman" w:hAnsi="Calibri" w:cs="Calibri"/>
                <w:color w:val="000000"/>
                <w:lang w:eastAsia="en-GB"/>
              </w:rPr>
              <w:t>Sacred Heart, Wythenshawe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87E36" w14:textId="77777777" w:rsidR="004A25D0" w:rsidRPr="004A25D0" w:rsidRDefault="004A25D0" w:rsidP="004A2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A25D0">
              <w:rPr>
                <w:rFonts w:ascii="Calibri" w:eastAsia="Times New Roman" w:hAnsi="Calibri" w:cs="Calibri"/>
                <w:color w:val="000000"/>
                <w:lang w:eastAsia="en-GB"/>
              </w:rPr>
              <w:t>Damian Cunningham</w:t>
            </w:r>
          </w:p>
        </w:tc>
      </w:tr>
      <w:tr w:rsidR="004A25D0" w:rsidRPr="004A25D0" w14:paraId="04BBE6FC" w14:textId="77777777" w:rsidTr="004A25D0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300EF" w14:textId="77777777" w:rsidR="004A25D0" w:rsidRPr="004A25D0" w:rsidRDefault="004A25D0" w:rsidP="004A2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A25D0">
              <w:rPr>
                <w:rFonts w:ascii="Calibri" w:eastAsia="Times New Roman" w:hAnsi="Calibri" w:cs="Calibri"/>
                <w:color w:val="000000"/>
                <w:lang w:eastAsia="en-GB"/>
              </w:rPr>
              <w:t>St. Aidan’s, Wythenshawe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78952" w14:textId="77777777" w:rsidR="004A25D0" w:rsidRPr="004A25D0" w:rsidRDefault="004A25D0" w:rsidP="004A2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A25D0">
              <w:rPr>
                <w:rFonts w:ascii="Calibri" w:eastAsia="Times New Roman" w:hAnsi="Calibri" w:cs="Calibri"/>
                <w:color w:val="000000"/>
                <w:lang w:eastAsia="en-GB"/>
              </w:rPr>
              <w:t>Damian Cunningham</w:t>
            </w:r>
          </w:p>
        </w:tc>
      </w:tr>
      <w:tr w:rsidR="004A25D0" w:rsidRPr="004A25D0" w14:paraId="3BBAAA49" w14:textId="77777777" w:rsidTr="004A25D0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8FD02" w14:textId="77777777" w:rsidR="004A25D0" w:rsidRPr="004A25D0" w:rsidRDefault="004A25D0" w:rsidP="004A2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A25D0">
              <w:rPr>
                <w:rFonts w:ascii="Calibri" w:eastAsia="Times New Roman" w:hAnsi="Calibri" w:cs="Calibri"/>
                <w:color w:val="000000"/>
                <w:lang w:eastAsia="en-GB"/>
              </w:rPr>
              <w:t>St. Anthony’s, Wythenshawe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EF6B2" w14:textId="77777777" w:rsidR="004A25D0" w:rsidRPr="004A25D0" w:rsidRDefault="004A25D0" w:rsidP="004A2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A25D0">
              <w:rPr>
                <w:rFonts w:ascii="Calibri" w:eastAsia="Times New Roman" w:hAnsi="Calibri" w:cs="Calibri"/>
                <w:color w:val="000000"/>
                <w:lang w:eastAsia="en-GB"/>
              </w:rPr>
              <w:t>Damian Cunningham</w:t>
            </w:r>
          </w:p>
        </w:tc>
      </w:tr>
      <w:tr w:rsidR="004A25D0" w:rsidRPr="004A25D0" w14:paraId="667E84DE" w14:textId="77777777" w:rsidTr="004A25D0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37F07" w14:textId="77777777" w:rsidR="004A25D0" w:rsidRPr="004A25D0" w:rsidRDefault="004A25D0" w:rsidP="004A2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A25D0">
              <w:rPr>
                <w:rFonts w:ascii="Calibri" w:eastAsia="Times New Roman" w:hAnsi="Calibri" w:cs="Calibri"/>
                <w:color w:val="000000"/>
                <w:lang w:eastAsia="en-GB"/>
              </w:rPr>
              <w:t>St. Elizabeth’s, Wythenshawe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CE51F" w14:textId="77777777" w:rsidR="004A25D0" w:rsidRPr="004A25D0" w:rsidRDefault="004A25D0" w:rsidP="004A2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A25D0">
              <w:rPr>
                <w:rFonts w:ascii="Calibri" w:eastAsia="Times New Roman" w:hAnsi="Calibri" w:cs="Calibri"/>
                <w:color w:val="000000"/>
                <w:lang w:eastAsia="en-GB"/>
              </w:rPr>
              <w:t>Damian Cunningham</w:t>
            </w:r>
          </w:p>
        </w:tc>
      </w:tr>
      <w:tr w:rsidR="004A25D0" w:rsidRPr="004A25D0" w14:paraId="6F4F525B" w14:textId="77777777" w:rsidTr="004A25D0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C28BC" w14:textId="77777777" w:rsidR="004A25D0" w:rsidRPr="004A25D0" w:rsidRDefault="004A25D0" w:rsidP="004A2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A25D0">
              <w:rPr>
                <w:rFonts w:ascii="Calibri" w:eastAsia="Times New Roman" w:hAnsi="Calibri" w:cs="Calibri"/>
                <w:color w:val="000000"/>
                <w:lang w:eastAsia="en-GB"/>
              </w:rPr>
              <w:t>St John  Fisher &amp; St Thomas More, Wythenshawe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374A9" w14:textId="77777777" w:rsidR="004A25D0" w:rsidRPr="004A25D0" w:rsidRDefault="004A25D0" w:rsidP="004A2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A25D0">
              <w:rPr>
                <w:rFonts w:ascii="Calibri" w:eastAsia="Times New Roman" w:hAnsi="Calibri" w:cs="Calibri"/>
                <w:color w:val="000000"/>
                <w:lang w:eastAsia="en-GB"/>
              </w:rPr>
              <w:t>Damian Cunningham</w:t>
            </w:r>
          </w:p>
        </w:tc>
      </w:tr>
      <w:tr w:rsidR="004A25D0" w:rsidRPr="004A25D0" w14:paraId="702044AE" w14:textId="77777777" w:rsidTr="004A25D0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75A87" w14:textId="77777777" w:rsidR="004A25D0" w:rsidRPr="004A25D0" w:rsidRDefault="004A25D0" w:rsidP="004A2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A25D0">
              <w:rPr>
                <w:rFonts w:ascii="Calibri" w:eastAsia="Times New Roman" w:hAnsi="Calibri" w:cs="Calibri"/>
                <w:color w:val="000000"/>
                <w:lang w:eastAsia="en-GB"/>
              </w:rPr>
              <w:t>St Peter’s, Wythenshawe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8D56C" w14:textId="77777777" w:rsidR="004A25D0" w:rsidRPr="004A25D0" w:rsidRDefault="004A25D0" w:rsidP="004A2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A25D0">
              <w:rPr>
                <w:rFonts w:ascii="Calibri" w:eastAsia="Times New Roman" w:hAnsi="Calibri" w:cs="Calibri"/>
                <w:color w:val="000000"/>
                <w:lang w:eastAsia="en-GB"/>
              </w:rPr>
              <w:t>Damian Cunningham</w:t>
            </w:r>
          </w:p>
        </w:tc>
      </w:tr>
      <w:tr w:rsidR="004A25D0" w:rsidRPr="004A25D0" w14:paraId="3D99B0A9" w14:textId="77777777" w:rsidTr="004A25D0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7CD1C" w14:textId="77777777" w:rsidR="004A25D0" w:rsidRPr="004A25D0" w:rsidRDefault="004A25D0" w:rsidP="004A2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A25D0">
              <w:rPr>
                <w:rFonts w:ascii="Calibri" w:eastAsia="Times New Roman" w:hAnsi="Calibri" w:cs="Calibri"/>
                <w:color w:val="000000"/>
                <w:lang w:eastAsia="en-GB"/>
              </w:rPr>
              <w:t>St Paul’s, Wythenshawe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4756D" w14:textId="77777777" w:rsidR="004A25D0" w:rsidRPr="004A25D0" w:rsidRDefault="004A25D0" w:rsidP="004A2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A25D0">
              <w:rPr>
                <w:rFonts w:ascii="Calibri" w:eastAsia="Times New Roman" w:hAnsi="Calibri" w:cs="Calibri"/>
                <w:color w:val="000000"/>
                <w:lang w:eastAsia="en-GB"/>
              </w:rPr>
              <w:t>Damian Cunningham</w:t>
            </w:r>
          </w:p>
        </w:tc>
      </w:tr>
      <w:tr w:rsidR="004A25D0" w:rsidRPr="004A25D0" w14:paraId="523A1E65" w14:textId="77777777" w:rsidTr="004A25D0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B29F9" w14:textId="77777777" w:rsidR="004A25D0" w:rsidRPr="004A25D0" w:rsidRDefault="004A25D0" w:rsidP="004A2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6027C" w14:textId="77777777" w:rsidR="004A25D0" w:rsidRPr="004A25D0" w:rsidRDefault="004A25D0" w:rsidP="004A2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4A25D0" w:rsidRPr="004A25D0" w14:paraId="6A9E83A5" w14:textId="77777777" w:rsidTr="004A25D0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CF03F" w14:textId="77777777" w:rsidR="004A25D0" w:rsidRPr="004A25D0" w:rsidRDefault="004A25D0" w:rsidP="004A25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A25D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SHROPSHIRE 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95569" w14:textId="77777777" w:rsidR="004A25D0" w:rsidRPr="004A25D0" w:rsidRDefault="004A25D0" w:rsidP="004A25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</w:tr>
      <w:tr w:rsidR="004A25D0" w:rsidRPr="004A25D0" w14:paraId="474F60CA" w14:textId="77777777" w:rsidTr="004A25D0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D3D5C" w14:textId="77777777" w:rsidR="004A25D0" w:rsidRPr="004A25D0" w:rsidRDefault="004A25D0" w:rsidP="004A2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A25D0">
              <w:rPr>
                <w:rFonts w:ascii="Calibri" w:eastAsia="Times New Roman" w:hAnsi="Calibri" w:cs="Calibri"/>
                <w:color w:val="000000"/>
                <w:lang w:eastAsia="en-GB"/>
              </w:rPr>
              <w:t>St. John’s, Bridgnorth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7EC42" w14:textId="77777777" w:rsidR="004A25D0" w:rsidRPr="004A25D0" w:rsidRDefault="004A25D0" w:rsidP="004A2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A25D0">
              <w:rPr>
                <w:rFonts w:ascii="Calibri" w:eastAsia="Times New Roman" w:hAnsi="Calibri" w:cs="Calibri"/>
                <w:color w:val="000000"/>
                <w:lang w:eastAsia="en-GB"/>
              </w:rPr>
              <w:t>Carol Morgan</w:t>
            </w:r>
          </w:p>
        </w:tc>
      </w:tr>
      <w:tr w:rsidR="004A25D0" w:rsidRPr="004A25D0" w14:paraId="379840F6" w14:textId="77777777" w:rsidTr="004A25D0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103CB" w14:textId="77777777" w:rsidR="004A25D0" w:rsidRPr="004A25D0" w:rsidRDefault="004A25D0" w:rsidP="004A2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A25D0">
              <w:rPr>
                <w:rFonts w:ascii="Calibri" w:eastAsia="Times New Roman" w:hAnsi="Calibri" w:cs="Calibri"/>
                <w:color w:val="000000"/>
                <w:lang w:eastAsia="en-GB"/>
              </w:rPr>
              <w:t>Our Lady &amp; St. Oswald’s, Oswestry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B577E" w14:textId="77777777" w:rsidR="004A25D0" w:rsidRPr="004A25D0" w:rsidRDefault="004A25D0" w:rsidP="004A2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A25D0">
              <w:rPr>
                <w:rFonts w:ascii="Calibri" w:eastAsia="Times New Roman" w:hAnsi="Calibri" w:cs="Calibri"/>
                <w:color w:val="000000"/>
                <w:lang w:eastAsia="en-GB"/>
              </w:rPr>
              <w:t>Carol Morgan</w:t>
            </w:r>
          </w:p>
        </w:tc>
      </w:tr>
      <w:tr w:rsidR="004A25D0" w:rsidRPr="004A25D0" w14:paraId="76120A10" w14:textId="77777777" w:rsidTr="004A25D0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0DC15" w14:textId="77777777" w:rsidR="004A25D0" w:rsidRPr="004A25D0" w:rsidRDefault="004A25D0" w:rsidP="004A2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A25D0">
              <w:rPr>
                <w:rFonts w:ascii="Calibri" w:eastAsia="Times New Roman" w:hAnsi="Calibri" w:cs="Calibri"/>
                <w:color w:val="000000"/>
                <w:lang w:eastAsia="en-GB"/>
              </w:rPr>
              <w:t>Shrewsbury Cathedral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7ECBE" w14:textId="77777777" w:rsidR="004A25D0" w:rsidRPr="004A25D0" w:rsidRDefault="004A25D0" w:rsidP="004A2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A25D0">
              <w:rPr>
                <w:rFonts w:ascii="Calibri" w:eastAsia="Times New Roman" w:hAnsi="Calibri" w:cs="Calibri"/>
                <w:color w:val="000000"/>
                <w:lang w:eastAsia="en-GB"/>
              </w:rPr>
              <w:t>Carol Morgan</w:t>
            </w:r>
          </w:p>
        </w:tc>
      </w:tr>
      <w:tr w:rsidR="004A25D0" w:rsidRPr="004A25D0" w14:paraId="093CE0AF" w14:textId="77777777" w:rsidTr="004A25D0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90E3C" w14:textId="77777777" w:rsidR="004A25D0" w:rsidRPr="004A25D0" w:rsidRDefault="004A25D0" w:rsidP="004A2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3E88B" w14:textId="77777777" w:rsidR="004A25D0" w:rsidRPr="004A25D0" w:rsidRDefault="004A25D0" w:rsidP="004A2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4A25D0" w:rsidRPr="004A25D0" w14:paraId="7C8CB0AD" w14:textId="77777777" w:rsidTr="004A25D0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45849" w14:textId="77777777" w:rsidR="004A25D0" w:rsidRPr="004A25D0" w:rsidRDefault="004A25D0" w:rsidP="004A25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A25D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STOCKPORT 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BEA00" w14:textId="77777777" w:rsidR="004A25D0" w:rsidRPr="004A25D0" w:rsidRDefault="004A25D0" w:rsidP="004A25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</w:tr>
      <w:tr w:rsidR="004A25D0" w:rsidRPr="004A25D0" w14:paraId="2B33C9C0" w14:textId="77777777" w:rsidTr="004A25D0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2E345" w14:textId="77777777" w:rsidR="004A25D0" w:rsidRPr="004A25D0" w:rsidRDefault="004A25D0" w:rsidP="004A2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A25D0">
              <w:rPr>
                <w:rFonts w:ascii="Calibri" w:eastAsia="Times New Roman" w:hAnsi="Calibri" w:cs="Calibri"/>
                <w:color w:val="000000"/>
                <w:lang w:eastAsia="en-GB"/>
              </w:rPr>
              <w:t>St. Ambrose, Adswood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5A2D0" w14:textId="77777777" w:rsidR="004A25D0" w:rsidRPr="004A25D0" w:rsidRDefault="004A25D0" w:rsidP="004A2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A25D0">
              <w:rPr>
                <w:rFonts w:ascii="Calibri" w:eastAsia="Times New Roman" w:hAnsi="Calibri" w:cs="Calibri"/>
                <w:color w:val="000000"/>
                <w:lang w:eastAsia="en-GB"/>
              </w:rPr>
              <w:t>Lisa Kelly</w:t>
            </w:r>
          </w:p>
        </w:tc>
      </w:tr>
      <w:tr w:rsidR="004A25D0" w:rsidRPr="004A25D0" w14:paraId="71778602" w14:textId="77777777" w:rsidTr="004A25D0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F8976" w14:textId="77777777" w:rsidR="004A25D0" w:rsidRPr="004A25D0" w:rsidRDefault="004A25D0" w:rsidP="004A2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A25D0">
              <w:rPr>
                <w:rFonts w:ascii="Calibri" w:eastAsia="Times New Roman" w:hAnsi="Calibri" w:cs="Calibri"/>
                <w:color w:val="000000"/>
                <w:lang w:eastAsia="en-GB"/>
              </w:rPr>
              <w:t>St. Bernadette’s, Brinnington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97558" w14:textId="77777777" w:rsidR="004A25D0" w:rsidRPr="004A25D0" w:rsidRDefault="004A25D0" w:rsidP="004A2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A25D0">
              <w:rPr>
                <w:rFonts w:ascii="Calibri" w:eastAsia="Times New Roman" w:hAnsi="Calibri" w:cs="Calibri"/>
                <w:color w:val="000000"/>
                <w:lang w:eastAsia="en-GB"/>
              </w:rPr>
              <w:t>Lisa Kelly</w:t>
            </w:r>
          </w:p>
        </w:tc>
      </w:tr>
      <w:tr w:rsidR="004A25D0" w:rsidRPr="004A25D0" w14:paraId="3B835C68" w14:textId="77777777" w:rsidTr="004A25D0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D0127" w14:textId="77777777" w:rsidR="004A25D0" w:rsidRPr="004A25D0" w:rsidRDefault="004A25D0" w:rsidP="004A2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A25D0">
              <w:rPr>
                <w:rFonts w:ascii="Calibri" w:eastAsia="Times New Roman" w:hAnsi="Calibri" w:cs="Calibri"/>
                <w:color w:val="000000"/>
                <w:lang w:eastAsia="en-GB"/>
              </w:rPr>
              <w:t>Cheadle Catholic Infant, Cheadle Hulme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1E38D" w14:textId="77777777" w:rsidR="004A25D0" w:rsidRPr="004A25D0" w:rsidRDefault="004A25D0" w:rsidP="004A2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A25D0">
              <w:rPr>
                <w:rFonts w:ascii="Calibri" w:eastAsia="Times New Roman" w:hAnsi="Calibri" w:cs="Calibri"/>
                <w:color w:val="000000"/>
                <w:lang w:eastAsia="en-GB"/>
              </w:rPr>
              <w:t>Lisa Kelly</w:t>
            </w:r>
          </w:p>
        </w:tc>
      </w:tr>
      <w:tr w:rsidR="004A25D0" w:rsidRPr="004A25D0" w14:paraId="3AE46B50" w14:textId="77777777" w:rsidTr="004A25D0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CE6DC" w14:textId="77777777" w:rsidR="004A25D0" w:rsidRPr="004A25D0" w:rsidRDefault="004A25D0" w:rsidP="004A2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A25D0">
              <w:rPr>
                <w:rFonts w:ascii="Calibri" w:eastAsia="Times New Roman" w:hAnsi="Calibri" w:cs="Calibri"/>
                <w:color w:val="000000"/>
                <w:lang w:eastAsia="en-GB"/>
              </w:rPr>
              <w:t>Cheadle Catholic Junior, Cheadle Hulme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1610A" w14:textId="77777777" w:rsidR="004A25D0" w:rsidRPr="004A25D0" w:rsidRDefault="004A25D0" w:rsidP="004A2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A25D0">
              <w:rPr>
                <w:rFonts w:ascii="Calibri" w:eastAsia="Times New Roman" w:hAnsi="Calibri" w:cs="Calibri"/>
                <w:color w:val="000000"/>
                <w:lang w:eastAsia="en-GB"/>
              </w:rPr>
              <w:t>Lisa Kelly</w:t>
            </w:r>
          </w:p>
        </w:tc>
      </w:tr>
      <w:tr w:rsidR="004A25D0" w:rsidRPr="004A25D0" w14:paraId="58393F2B" w14:textId="77777777" w:rsidTr="004A25D0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5BC1E" w14:textId="77777777" w:rsidR="004A25D0" w:rsidRPr="004A25D0" w:rsidRDefault="004A25D0" w:rsidP="004A2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A25D0">
              <w:rPr>
                <w:rFonts w:ascii="Calibri" w:eastAsia="Times New Roman" w:hAnsi="Calibri" w:cs="Calibri"/>
                <w:color w:val="000000"/>
                <w:lang w:eastAsia="en-GB"/>
              </w:rPr>
              <w:t>Our Lady’s, Edgeley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EC5DB" w14:textId="77777777" w:rsidR="004A25D0" w:rsidRPr="004A25D0" w:rsidRDefault="004A25D0" w:rsidP="004A2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A25D0">
              <w:rPr>
                <w:rFonts w:ascii="Calibri" w:eastAsia="Times New Roman" w:hAnsi="Calibri" w:cs="Calibri"/>
                <w:color w:val="000000"/>
                <w:lang w:eastAsia="en-GB"/>
              </w:rPr>
              <w:t>Lisa Kelly</w:t>
            </w:r>
          </w:p>
        </w:tc>
      </w:tr>
      <w:tr w:rsidR="004A25D0" w:rsidRPr="004A25D0" w14:paraId="5094B118" w14:textId="77777777" w:rsidTr="004A25D0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941F1" w14:textId="77777777" w:rsidR="004A25D0" w:rsidRPr="004A25D0" w:rsidRDefault="004A25D0" w:rsidP="004A2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A25D0">
              <w:rPr>
                <w:rFonts w:ascii="Calibri" w:eastAsia="Times New Roman" w:hAnsi="Calibri" w:cs="Calibri"/>
                <w:color w:val="000000"/>
                <w:lang w:eastAsia="en-GB"/>
              </w:rPr>
              <w:t>St. Peter’s, Hazel Grove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394EA" w14:textId="77777777" w:rsidR="004A25D0" w:rsidRPr="004A25D0" w:rsidRDefault="004A25D0" w:rsidP="004A2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A25D0">
              <w:rPr>
                <w:rFonts w:ascii="Calibri" w:eastAsia="Times New Roman" w:hAnsi="Calibri" w:cs="Calibri"/>
                <w:color w:val="000000"/>
                <w:lang w:eastAsia="en-GB"/>
              </w:rPr>
              <w:t>Lisa Kelly</w:t>
            </w:r>
          </w:p>
        </w:tc>
      </w:tr>
      <w:tr w:rsidR="004A25D0" w:rsidRPr="004A25D0" w14:paraId="3D7A93FF" w14:textId="77777777" w:rsidTr="004A25D0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AC89F" w14:textId="77777777" w:rsidR="004A25D0" w:rsidRPr="004A25D0" w:rsidRDefault="004A25D0" w:rsidP="004A2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A25D0">
              <w:rPr>
                <w:rFonts w:ascii="Calibri" w:eastAsia="Times New Roman" w:hAnsi="Calibri" w:cs="Calibri"/>
                <w:color w:val="000000"/>
                <w:lang w:eastAsia="en-GB"/>
              </w:rPr>
              <w:t>St. Simon’s, Hazel Grove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F72F8" w14:textId="77777777" w:rsidR="004A25D0" w:rsidRPr="004A25D0" w:rsidRDefault="004A25D0" w:rsidP="004A2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A25D0">
              <w:rPr>
                <w:rFonts w:ascii="Calibri" w:eastAsia="Times New Roman" w:hAnsi="Calibri" w:cs="Calibri"/>
                <w:color w:val="000000"/>
                <w:lang w:eastAsia="en-GB"/>
              </w:rPr>
              <w:t>Lisa Kelly</w:t>
            </w:r>
          </w:p>
        </w:tc>
      </w:tr>
      <w:tr w:rsidR="004A25D0" w:rsidRPr="004A25D0" w14:paraId="7926AA29" w14:textId="77777777" w:rsidTr="004A25D0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C79E0" w14:textId="77777777" w:rsidR="004A25D0" w:rsidRPr="004A25D0" w:rsidRDefault="004A25D0" w:rsidP="004A2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A25D0">
              <w:rPr>
                <w:rFonts w:ascii="Calibri" w:eastAsia="Times New Roman" w:hAnsi="Calibri" w:cs="Calibri"/>
                <w:color w:val="000000"/>
                <w:lang w:eastAsia="en-GB"/>
              </w:rPr>
              <w:t>St. Philip’s, Offerton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C50DC" w14:textId="77777777" w:rsidR="004A25D0" w:rsidRPr="004A25D0" w:rsidRDefault="004A25D0" w:rsidP="004A2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A25D0">
              <w:rPr>
                <w:rFonts w:ascii="Calibri" w:eastAsia="Times New Roman" w:hAnsi="Calibri" w:cs="Calibri"/>
                <w:color w:val="000000"/>
                <w:lang w:eastAsia="en-GB"/>
              </w:rPr>
              <w:t>Lisa Kelly</w:t>
            </w:r>
          </w:p>
        </w:tc>
      </w:tr>
      <w:tr w:rsidR="004A25D0" w:rsidRPr="004A25D0" w14:paraId="404DDE20" w14:textId="77777777" w:rsidTr="004A25D0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AE779" w14:textId="77777777" w:rsidR="004A25D0" w:rsidRPr="004A25D0" w:rsidRDefault="004A25D0" w:rsidP="004A2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A25D0">
              <w:rPr>
                <w:rFonts w:ascii="Calibri" w:eastAsia="Times New Roman" w:hAnsi="Calibri" w:cs="Calibri"/>
                <w:color w:val="000000"/>
                <w:lang w:eastAsia="en-GB"/>
              </w:rPr>
              <w:t>St. Christopher’s, Romiley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EF22F" w14:textId="77777777" w:rsidR="004A25D0" w:rsidRPr="004A25D0" w:rsidRDefault="004A25D0" w:rsidP="004A2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A25D0">
              <w:rPr>
                <w:rFonts w:ascii="Calibri" w:eastAsia="Times New Roman" w:hAnsi="Calibri" w:cs="Calibri"/>
                <w:color w:val="000000"/>
                <w:lang w:eastAsia="en-GB"/>
              </w:rPr>
              <w:t>Lisa Kelly</w:t>
            </w:r>
          </w:p>
        </w:tc>
      </w:tr>
      <w:tr w:rsidR="004A25D0" w:rsidRPr="004A25D0" w14:paraId="01BAAF56" w14:textId="77777777" w:rsidTr="004A25D0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F3E6E" w14:textId="77777777" w:rsidR="004A25D0" w:rsidRPr="004A25D0" w:rsidRDefault="004A25D0" w:rsidP="004A2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A25D0">
              <w:rPr>
                <w:rFonts w:ascii="Calibri" w:eastAsia="Times New Roman" w:hAnsi="Calibri" w:cs="Calibri"/>
                <w:color w:val="000000"/>
                <w:lang w:eastAsia="en-GB"/>
              </w:rPr>
              <w:t>St. Joseph’s, Stockport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ABC68" w14:textId="77777777" w:rsidR="004A25D0" w:rsidRPr="004A25D0" w:rsidRDefault="004A25D0" w:rsidP="004A2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A25D0">
              <w:rPr>
                <w:rFonts w:ascii="Calibri" w:eastAsia="Times New Roman" w:hAnsi="Calibri" w:cs="Calibri"/>
                <w:color w:val="000000"/>
                <w:lang w:eastAsia="en-GB"/>
              </w:rPr>
              <w:t>Lisa Kelly</w:t>
            </w:r>
          </w:p>
        </w:tc>
      </w:tr>
      <w:tr w:rsidR="004A25D0" w:rsidRPr="004A25D0" w14:paraId="3C90D375" w14:textId="77777777" w:rsidTr="004A25D0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529A4" w14:textId="77777777" w:rsidR="004A25D0" w:rsidRPr="004A25D0" w:rsidRDefault="004A25D0" w:rsidP="004A2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A25D0">
              <w:rPr>
                <w:rFonts w:ascii="Calibri" w:eastAsia="Times New Roman" w:hAnsi="Calibri" w:cs="Calibri"/>
                <w:color w:val="000000"/>
                <w:lang w:eastAsia="en-GB"/>
              </w:rPr>
              <w:t>St. James’, Cheadle Hulme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B69A5" w14:textId="77777777" w:rsidR="004A25D0" w:rsidRPr="004A25D0" w:rsidRDefault="004A25D0" w:rsidP="004A2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A25D0">
              <w:rPr>
                <w:rFonts w:ascii="Calibri" w:eastAsia="Times New Roman" w:hAnsi="Calibri" w:cs="Calibri"/>
                <w:color w:val="000000"/>
                <w:lang w:eastAsia="en-GB"/>
              </w:rPr>
              <w:t>Vicky Atherton</w:t>
            </w:r>
          </w:p>
        </w:tc>
      </w:tr>
      <w:tr w:rsidR="004A25D0" w:rsidRPr="004A25D0" w14:paraId="469B0995" w14:textId="77777777" w:rsidTr="004A25D0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CF45E" w14:textId="77777777" w:rsidR="004A25D0" w:rsidRPr="004A25D0" w:rsidRDefault="004A25D0" w:rsidP="004A2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A25D0">
              <w:rPr>
                <w:rFonts w:ascii="Calibri" w:eastAsia="Times New Roman" w:hAnsi="Calibri" w:cs="Calibri"/>
                <w:color w:val="000000"/>
                <w:lang w:eastAsia="en-GB"/>
              </w:rPr>
              <w:t>Harrytown, Romiley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76ADA" w14:textId="77777777" w:rsidR="004A25D0" w:rsidRPr="004A25D0" w:rsidRDefault="004A25D0" w:rsidP="004A2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A25D0">
              <w:rPr>
                <w:rFonts w:ascii="Calibri" w:eastAsia="Times New Roman" w:hAnsi="Calibri" w:cs="Calibri"/>
                <w:color w:val="000000"/>
                <w:lang w:eastAsia="en-GB"/>
              </w:rPr>
              <w:t>Vicky Atherton</w:t>
            </w:r>
          </w:p>
        </w:tc>
      </w:tr>
      <w:tr w:rsidR="004A25D0" w:rsidRPr="004A25D0" w14:paraId="7D410DAB" w14:textId="77777777" w:rsidTr="004A25D0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B718B" w14:textId="77777777" w:rsidR="004A25D0" w:rsidRPr="004A25D0" w:rsidRDefault="004A25D0" w:rsidP="004A2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A25D0">
              <w:rPr>
                <w:rFonts w:ascii="Calibri" w:eastAsia="Times New Roman" w:hAnsi="Calibri" w:cs="Calibri"/>
                <w:color w:val="000000"/>
                <w:lang w:eastAsia="en-GB"/>
              </w:rPr>
              <w:t>Aquinas, Stockport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FC839" w14:textId="77777777" w:rsidR="004A25D0" w:rsidRPr="004A25D0" w:rsidRDefault="004A25D0" w:rsidP="004A2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A25D0">
              <w:rPr>
                <w:rFonts w:ascii="Calibri" w:eastAsia="Times New Roman" w:hAnsi="Calibri" w:cs="Calibri"/>
                <w:color w:val="000000"/>
                <w:lang w:eastAsia="en-GB"/>
              </w:rPr>
              <w:t>Damian Cunningham</w:t>
            </w:r>
          </w:p>
        </w:tc>
      </w:tr>
      <w:tr w:rsidR="004A25D0" w:rsidRPr="004A25D0" w14:paraId="331F6D3F" w14:textId="77777777" w:rsidTr="004A25D0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64697" w14:textId="77777777" w:rsidR="004A25D0" w:rsidRPr="004A25D0" w:rsidRDefault="004A25D0" w:rsidP="004A2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EF73B" w14:textId="77777777" w:rsidR="004A25D0" w:rsidRPr="004A25D0" w:rsidRDefault="004A25D0" w:rsidP="004A2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4A25D0" w:rsidRPr="004A25D0" w14:paraId="12F31B9B" w14:textId="77777777" w:rsidTr="004A25D0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EE96B" w14:textId="77777777" w:rsidR="004A25D0" w:rsidRPr="004A25D0" w:rsidRDefault="004A25D0" w:rsidP="004A25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A25D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TAMESIDE 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D9E69" w14:textId="77777777" w:rsidR="004A25D0" w:rsidRPr="004A25D0" w:rsidRDefault="004A25D0" w:rsidP="004A25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</w:tr>
      <w:tr w:rsidR="004A25D0" w:rsidRPr="004A25D0" w14:paraId="688FA6FA" w14:textId="77777777" w:rsidTr="004A25D0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6CDB9" w14:textId="77777777" w:rsidR="004A25D0" w:rsidRPr="004A25D0" w:rsidRDefault="004A25D0" w:rsidP="004A2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A25D0">
              <w:rPr>
                <w:rFonts w:ascii="Calibri" w:eastAsia="Times New Roman" w:hAnsi="Calibri" w:cs="Calibri"/>
                <w:color w:val="000000"/>
                <w:lang w:eastAsia="en-GB"/>
              </w:rPr>
              <w:t>St. Mary’s, Dukinfield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EDF77" w14:textId="77777777" w:rsidR="004A25D0" w:rsidRPr="004A25D0" w:rsidRDefault="004A25D0" w:rsidP="004A2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A25D0">
              <w:rPr>
                <w:rFonts w:ascii="Calibri" w:eastAsia="Times New Roman" w:hAnsi="Calibri" w:cs="Calibri"/>
                <w:color w:val="000000"/>
                <w:lang w:eastAsia="en-GB"/>
              </w:rPr>
              <w:t>Lisa Kelly</w:t>
            </w:r>
          </w:p>
        </w:tc>
      </w:tr>
      <w:tr w:rsidR="004A25D0" w:rsidRPr="004A25D0" w14:paraId="58D167F1" w14:textId="77777777" w:rsidTr="004A25D0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5C159" w14:textId="77777777" w:rsidR="004A25D0" w:rsidRPr="004A25D0" w:rsidRDefault="004A25D0" w:rsidP="004A2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A25D0">
              <w:rPr>
                <w:rFonts w:ascii="Calibri" w:eastAsia="Times New Roman" w:hAnsi="Calibri" w:cs="Calibri"/>
                <w:color w:val="000000"/>
                <w:lang w:eastAsia="en-GB"/>
              </w:rPr>
              <w:t>St. James’, Hattersley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76F2F" w14:textId="77777777" w:rsidR="004A25D0" w:rsidRPr="004A25D0" w:rsidRDefault="004A25D0" w:rsidP="004A2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A25D0">
              <w:rPr>
                <w:rFonts w:ascii="Calibri" w:eastAsia="Times New Roman" w:hAnsi="Calibri" w:cs="Calibri"/>
                <w:color w:val="000000"/>
                <w:lang w:eastAsia="en-GB"/>
              </w:rPr>
              <w:t>Lisa Kelly</w:t>
            </w:r>
          </w:p>
        </w:tc>
      </w:tr>
      <w:tr w:rsidR="004A25D0" w:rsidRPr="004A25D0" w14:paraId="55E4F54B" w14:textId="77777777" w:rsidTr="004A25D0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D6AC7" w14:textId="77777777" w:rsidR="004A25D0" w:rsidRPr="004A25D0" w:rsidRDefault="004A25D0" w:rsidP="004A2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A25D0">
              <w:rPr>
                <w:rFonts w:ascii="Calibri" w:eastAsia="Times New Roman" w:hAnsi="Calibri" w:cs="Calibri"/>
                <w:color w:val="000000"/>
                <w:lang w:eastAsia="en-GB"/>
              </w:rPr>
              <w:t>St. Paul’s, Hyde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65983" w14:textId="77777777" w:rsidR="004A25D0" w:rsidRPr="004A25D0" w:rsidRDefault="004A25D0" w:rsidP="004A2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A25D0">
              <w:rPr>
                <w:rFonts w:ascii="Calibri" w:eastAsia="Times New Roman" w:hAnsi="Calibri" w:cs="Calibri"/>
                <w:color w:val="000000"/>
                <w:lang w:eastAsia="en-GB"/>
              </w:rPr>
              <w:t>Lisa Kelly</w:t>
            </w:r>
          </w:p>
        </w:tc>
      </w:tr>
      <w:tr w:rsidR="004A25D0" w:rsidRPr="004A25D0" w14:paraId="7E15CB66" w14:textId="77777777" w:rsidTr="004A25D0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31E14" w14:textId="77777777" w:rsidR="004A25D0" w:rsidRPr="004A25D0" w:rsidRDefault="004A25D0" w:rsidP="004A2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A25D0">
              <w:rPr>
                <w:rFonts w:ascii="Calibri" w:eastAsia="Times New Roman" w:hAnsi="Calibri" w:cs="Calibri"/>
                <w:color w:val="000000"/>
                <w:lang w:eastAsia="en-GB"/>
              </w:rPr>
              <w:t>St. Raphael’s, Millbrook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5CB51" w14:textId="77777777" w:rsidR="004A25D0" w:rsidRPr="004A25D0" w:rsidRDefault="004A25D0" w:rsidP="004A2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A25D0">
              <w:rPr>
                <w:rFonts w:ascii="Calibri" w:eastAsia="Times New Roman" w:hAnsi="Calibri" w:cs="Calibri"/>
                <w:color w:val="000000"/>
                <w:lang w:eastAsia="en-GB"/>
              </w:rPr>
              <w:t>Lisa Kelly</w:t>
            </w:r>
          </w:p>
        </w:tc>
      </w:tr>
      <w:tr w:rsidR="004A25D0" w:rsidRPr="004A25D0" w14:paraId="3DF251E3" w14:textId="77777777" w:rsidTr="004A25D0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8F441" w14:textId="77777777" w:rsidR="004A25D0" w:rsidRPr="004A25D0" w:rsidRDefault="004A25D0" w:rsidP="004A2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A25D0">
              <w:rPr>
                <w:rFonts w:ascii="Calibri" w:eastAsia="Times New Roman" w:hAnsi="Calibri" w:cs="Calibri"/>
                <w:color w:val="000000"/>
                <w:lang w:eastAsia="en-GB"/>
              </w:rPr>
              <w:t>St. Peter’s, Stalybridge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F202E" w14:textId="77777777" w:rsidR="004A25D0" w:rsidRPr="004A25D0" w:rsidRDefault="004A25D0" w:rsidP="004A2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A25D0">
              <w:rPr>
                <w:rFonts w:ascii="Calibri" w:eastAsia="Times New Roman" w:hAnsi="Calibri" w:cs="Calibri"/>
                <w:color w:val="000000"/>
                <w:lang w:eastAsia="en-GB"/>
              </w:rPr>
              <w:t>Lisa Kelly</w:t>
            </w:r>
          </w:p>
        </w:tc>
      </w:tr>
      <w:tr w:rsidR="004A25D0" w:rsidRPr="004A25D0" w14:paraId="429D4A16" w14:textId="77777777" w:rsidTr="004A25D0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C4EC1" w14:textId="77777777" w:rsidR="004A25D0" w:rsidRPr="004A25D0" w:rsidRDefault="004A25D0" w:rsidP="004A2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A25D0">
              <w:rPr>
                <w:rFonts w:ascii="Calibri" w:eastAsia="Times New Roman" w:hAnsi="Calibri" w:cs="Calibri"/>
                <w:color w:val="000000"/>
                <w:lang w:eastAsia="en-GB"/>
              </w:rPr>
              <w:t>All Saints, Dukinfield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5FB0E" w14:textId="77777777" w:rsidR="004A25D0" w:rsidRPr="004A25D0" w:rsidRDefault="004A25D0" w:rsidP="004A2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A25D0">
              <w:rPr>
                <w:rFonts w:ascii="Calibri" w:eastAsia="Times New Roman" w:hAnsi="Calibri" w:cs="Calibri"/>
                <w:color w:val="000000"/>
                <w:lang w:eastAsia="en-GB"/>
              </w:rPr>
              <w:t>Damian Cunningham</w:t>
            </w:r>
          </w:p>
        </w:tc>
      </w:tr>
      <w:tr w:rsidR="004A25D0" w:rsidRPr="004A25D0" w14:paraId="5FDEF9E9" w14:textId="77777777" w:rsidTr="004A25D0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00D74" w14:textId="77777777" w:rsidR="004A25D0" w:rsidRPr="004A25D0" w:rsidRDefault="004A25D0" w:rsidP="004A2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0DE59" w14:textId="77777777" w:rsidR="004A25D0" w:rsidRPr="004A25D0" w:rsidRDefault="004A25D0" w:rsidP="004A2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4A25D0" w:rsidRPr="004A25D0" w14:paraId="084F3B2F" w14:textId="77777777" w:rsidTr="004A25D0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649F9" w14:textId="77777777" w:rsidR="004A25D0" w:rsidRPr="004A25D0" w:rsidRDefault="004A25D0" w:rsidP="004A25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A25D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TRAFFORD 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07F44" w14:textId="77777777" w:rsidR="004A25D0" w:rsidRPr="004A25D0" w:rsidRDefault="004A25D0" w:rsidP="004A25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</w:tr>
      <w:tr w:rsidR="004A25D0" w:rsidRPr="004A25D0" w14:paraId="411FBC38" w14:textId="77777777" w:rsidTr="004A25D0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E27A1" w14:textId="77777777" w:rsidR="004A25D0" w:rsidRPr="004A25D0" w:rsidRDefault="004A25D0" w:rsidP="004A2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A25D0">
              <w:rPr>
                <w:rFonts w:ascii="Calibri" w:eastAsia="Times New Roman" w:hAnsi="Calibri" w:cs="Calibri"/>
                <w:color w:val="000000"/>
                <w:lang w:eastAsia="en-GB"/>
              </w:rPr>
              <w:t>St. Vincent’s, Altrincham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3361C" w14:textId="77777777" w:rsidR="004A25D0" w:rsidRPr="004A25D0" w:rsidRDefault="004A25D0" w:rsidP="004A2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A25D0">
              <w:rPr>
                <w:rFonts w:ascii="Calibri" w:eastAsia="Times New Roman" w:hAnsi="Calibri" w:cs="Calibri"/>
                <w:color w:val="000000"/>
                <w:lang w:eastAsia="en-GB"/>
              </w:rPr>
              <w:t>Lisa Kelly</w:t>
            </w:r>
          </w:p>
        </w:tc>
      </w:tr>
      <w:tr w:rsidR="004A25D0" w:rsidRPr="004A25D0" w14:paraId="3E8706EE" w14:textId="77777777" w:rsidTr="004A25D0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48755" w14:textId="77777777" w:rsidR="004A25D0" w:rsidRPr="004A25D0" w:rsidRDefault="004A25D0" w:rsidP="004A2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A25D0">
              <w:rPr>
                <w:rFonts w:ascii="Calibri" w:eastAsia="Times New Roman" w:hAnsi="Calibri" w:cs="Calibri"/>
                <w:color w:val="000000"/>
                <w:lang w:eastAsia="en-GB"/>
              </w:rPr>
              <w:t>Our Lady of Lourdes, Partington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8C3A8" w14:textId="77777777" w:rsidR="004A25D0" w:rsidRPr="004A25D0" w:rsidRDefault="004A25D0" w:rsidP="004A2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A25D0">
              <w:rPr>
                <w:rFonts w:ascii="Calibri" w:eastAsia="Times New Roman" w:hAnsi="Calibri" w:cs="Calibri"/>
                <w:color w:val="000000"/>
                <w:lang w:eastAsia="en-GB"/>
              </w:rPr>
              <w:t>Lisa Kelly</w:t>
            </w:r>
          </w:p>
        </w:tc>
      </w:tr>
      <w:tr w:rsidR="004A25D0" w:rsidRPr="004A25D0" w14:paraId="3C94E1F6" w14:textId="77777777" w:rsidTr="004A25D0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1BEE3" w14:textId="77777777" w:rsidR="004A25D0" w:rsidRPr="004A25D0" w:rsidRDefault="004A25D0" w:rsidP="004A2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A25D0">
              <w:rPr>
                <w:rFonts w:ascii="Calibri" w:eastAsia="Times New Roman" w:hAnsi="Calibri" w:cs="Calibri"/>
                <w:color w:val="000000"/>
                <w:lang w:eastAsia="en-GB"/>
              </w:rPr>
              <w:t>St. Joseph’s, Sale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4EFEA" w14:textId="77777777" w:rsidR="004A25D0" w:rsidRPr="004A25D0" w:rsidRDefault="004A25D0" w:rsidP="004A2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A25D0">
              <w:rPr>
                <w:rFonts w:ascii="Calibri" w:eastAsia="Times New Roman" w:hAnsi="Calibri" w:cs="Calibri"/>
                <w:color w:val="000000"/>
                <w:lang w:eastAsia="en-GB"/>
              </w:rPr>
              <w:t>Lisa Kelly</w:t>
            </w:r>
          </w:p>
        </w:tc>
      </w:tr>
      <w:tr w:rsidR="004A25D0" w:rsidRPr="004A25D0" w14:paraId="0336E477" w14:textId="77777777" w:rsidTr="004A25D0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D813F" w14:textId="77777777" w:rsidR="004A25D0" w:rsidRPr="004A25D0" w:rsidRDefault="004A25D0" w:rsidP="004A2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A25D0">
              <w:rPr>
                <w:rFonts w:ascii="Calibri" w:eastAsia="Times New Roman" w:hAnsi="Calibri" w:cs="Calibri"/>
                <w:color w:val="000000"/>
                <w:lang w:eastAsia="en-GB"/>
              </w:rPr>
              <w:t>All Saints’, Sale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4106C" w14:textId="77777777" w:rsidR="004A25D0" w:rsidRPr="004A25D0" w:rsidRDefault="004A25D0" w:rsidP="004A2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A25D0">
              <w:rPr>
                <w:rFonts w:ascii="Calibri" w:eastAsia="Times New Roman" w:hAnsi="Calibri" w:cs="Calibri"/>
                <w:color w:val="000000"/>
                <w:lang w:eastAsia="en-GB"/>
              </w:rPr>
              <w:t>Lisa Kelly</w:t>
            </w:r>
          </w:p>
        </w:tc>
      </w:tr>
      <w:tr w:rsidR="004A25D0" w:rsidRPr="004A25D0" w14:paraId="03CF06CC" w14:textId="77777777" w:rsidTr="004A25D0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76BEA" w14:textId="77777777" w:rsidR="004A25D0" w:rsidRPr="004A25D0" w:rsidRDefault="004A25D0" w:rsidP="004A2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A25D0">
              <w:rPr>
                <w:rFonts w:ascii="Calibri" w:eastAsia="Times New Roman" w:hAnsi="Calibri" w:cs="Calibri"/>
                <w:color w:val="000000"/>
                <w:lang w:eastAsia="en-GB"/>
              </w:rPr>
              <w:t>Holy Family, Sale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3E32D" w14:textId="77777777" w:rsidR="004A25D0" w:rsidRPr="004A25D0" w:rsidRDefault="004A25D0" w:rsidP="004A2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A25D0">
              <w:rPr>
                <w:rFonts w:ascii="Calibri" w:eastAsia="Times New Roman" w:hAnsi="Calibri" w:cs="Calibri"/>
                <w:color w:val="000000"/>
                <w:lang w:eastAsia="en-GB"/>
              </w:rPr>
              <w:t>Julie Johnson</w:t>
            </w:r>
          </w:p>
        </w:tc>
      </w:tr>
      <w:tr w:rsidR="004A25D0" w:rsidRPr="004A25D0" w14:paraId="0042F0D5" w14:textId="77777777" w:rsidTr="004A25D0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48498" w14:textId="77777777" w:rsidR="004A25D0" w:rsidRPr="004A25D0" w:rsidRDefault="004A25D0" w:rsidP="004A2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A25D0">
              <w:rPr>
                <w:rFonts w:ascii="Calibri" w:eastAsia="Times New Roman" w:hAnsi="Calibri" w:cs="Calibri"/>
                <w:color w:val="000000"/>
                <w:lang w:eastAsia="en-GB"/>
              </w:rPr>
              <w:t>St. Margaret Ward, Sale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F95CF" w14:textId="77777777" w:rsidR="004A25D0" w:rsidRPr="004A25D0" w:rsidRDefault="004A25D0" w:rsidP="004A2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A25D0">
              <w:rPr>
                <w:rFonts w:ascii="Calibri" w:eastAsia="Times New Roman" w:hAnsi="Calibri" w:cs="Calibri"/>
                <w:color w:val="000000"/>
                <w:lang w:eastAsia="en-GB"/>
              </w:rPr>
              <w:t>Lisa Kelly</w:t>
            </w:r>
          </w:p>
        </w:tc>
      </w:tr>
      <w:tr w:rsidR="004A25D0" w:rsidRPr="004A25D0" w14:paraId="123E8106" w14:textId="77777777" w:rsidTr="004A25D0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DCB8F" w14:textId="77777777" w:rsidR="004A25D0" w:rsidRPr="004A25D0" w:rsidRDefault="004A25D0" w:rsidP="004A2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A25D0">
              <w:rPr>
                <w:rFonts w:ascii="Calibri" w:eastAsia="Times New Roman" w:hAnsi="Calibri" w:cs="Calibri"/>
                <w:color w:val="000000"/>
                <w:lang w:eastAsia="en-GB"/>
              </w:rPr>
              <w:t>St. Hugh’s, Timperley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6FEEC" w14:textId="77777777" w:rsidR="004A25D0" w:rsidRPr="004A25D0" w:rsidRDefault="004A25D0" w:rsidP="004A2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A25D0">
              <w:rPr>
                <w:rFonts w:ascii="Calibri" w:eastAsia="Times New Roman" w:hAnsi="Calibri" w:cs="Calibri"/>
                <w:color w:val="000000"/>
                <w:lang w:eastAsia="en-GB"/>
              </w:rPr>
              <w:t>Lisa Kelly</w:t>
            </w:r>
          </w:p>
        </w:tc>
      </w:tr>
      <w:tr w:rsidR="004A25D0" w:rsidRPr="004A25D0" w14:paraId="7F5FF0CC" w14:textId="77777777" w:rsidTr="004A25D0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87C21" w14:textId="77777777" w:rsidR="004A25D0" w:rsidRPr="004A25D0" w:rsidRDefault="004A25D0" w:rsidP="004A2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A25D0">
              <w:rPr>
                <w:rFonts w:ascii="Calibri" w:eastAsia="Times New Roman" w:hAnsi="Calibri" w:cs="Calibri"/>
                <w:color w:val="000000"/>
                <w:lang w:eastAsia="en-GB"/>
              </w:rPr>
              <w:t>Loreto Prep School, Altrincham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EB344" w14:textId="77777777" w:rsidR="004A25D0" w:rsidRPr="004A25D0" w:rsidRDefault="004A25D0" w:rsidP="004A2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A25D0">
              <w:rPr>
                <w:rFonts w:ascii="Calibri" w:eastAsia="Times New Roman" w:hAnsi="Calibri" w:cs="Calibri"/>
                <w:color w:val="000000"/>
                <w:lang w:eastAsia="en-GB"/>
              </w:rPr>
              <w:t>Lisa Kelly</w:t>
            </w:r>
          </w:p>
        </w:tc>
      </w:tr>
      <w:tr w:rsidR="004A25D0" w:rsidRPr="004A25D0" w14:paraId="777F3F23" w14:textId="77777777" w:rsidTr="004A25D0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5C2B0" w14:textId="77777777" w:rsidR="004A25D0" w:rsidRPr="004A25D0" w:rsidRDefault="004A25D0" w:rsidP="004A2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A25D0">
              <w:rPr>
                <w:rFonts w:ascii="Calibri" w:eastAsia="Times New Roman" w:hAnsi="Calibri" w:cs="Calibri"/>
                <w:color w:val="000000"/>
                <w:lang w:eastAsia="en-GB"/>
              </w:rPr>
              <w:t>Blessed Thomas Holford, Altrincham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AA816" w14:textId="77777777" w:rsidR="004A25D0" w:rsidRPr="004A25D0" w:rsidRDefault="004A25D0" w:rsidP="004A2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A25D0">
              <w:rPr>
                <w:rFonts w:ascii="Calibri" w:eastAsia="Times New Roman" w:hAnsi="Calibri" w:cs="Calibri"/>
                <w:color w:val="000000"/>
                <w:lang w:eastAsia="en-GB"/>
              </w:rPr>
              <w:t>Damian Cunningham</w:t>
            </w:r>
          </w:p>
        </w:tc>
      </w:tr>
      <w:tr w:rsidR="004A25D0" w:rsidRPr="004A25D0" w14:paraId="43E5C778" w14:textId="77777777" w:rsidTr="004A25D0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6182D" w14:textId="77777777" w:rsidR="004A25D0" w:rsidRPr="004A25D0" w:rsidRDefault="004A25D0" w:rsidP="004A2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A25D0">
              <w:rPr>
                <w:rFonts w:ascii="Calibri" w:eastAsia="Times New Roman" w:hAnsi="Calibri" w:cs="Calibri"/>
                <w:color w:val="000000"/>
                <w:lang w:eastAsia="en-GB"/>
              </w:rPr>
              <w:t>Loreto Grammar, Altrincham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A56EE" w14:textId="77777777" w:rsidR="004A25D0" w:rsidRPr="004A25D0" w:rsidRDefault="004A25D0" w:rsidP="004A2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A25D0">
              <w:rPr>
                <w:rFonts w:ascii="Calibri" w:eastAsia="Times New Roman" w:hAnsi="Calibri" w:cs="Calibri"/>
                <w:color w:val="000000"/>
                <w:lang w:eastAsia="en-GB"/>
              </w:rPr>
              <w:t>Damian Cunningham</w:t>
            </w:r>
          </w:p>
        </w:tc>
      </w:tr>
      <w:tr w:rsidR="004A25D0" w:rsidRPr="004A25D0" w14:paraId="4E7ECD18" w14:textId="77777777" w:rsidTr="004A25D0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22CB8" w14:textId="77777777" w:rsidR="004A25D0" w:rsidRPr="004A25D0" w:rsidRDefault="004A25D0" w:rsidP="004A2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A25D0">
              <w:rPr>
                <w:rFonts w:ascii="Calibri" w:eastAsia="Times New Roman" w:hAnsi="Calibri" w:cs="Calibri"/>
                <w:color w:val="000000"/>
                <w:lang w:eastAsia="en-GB"/>
              </w:rPr>
              <w:t>St. Ambrose College, Altrincham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A7EC9" w14:textId="77777777" w:rsidR="004A25D0" w:rsidRPr="004A25D0" w:rsidRDefault="004A25D0" w:rsidP="004A2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A25D0">
              <w:rPr>
                <w:rFonts w:ascii="Calibri" w:eastAsia="Times New Roman" w:hAnsi="Calibri" w:cs="Calibri"/>
                <w:color w:val="000000"/>
                <w:lang w:eastAsia="en-GB"/>
              </w:rPr>
              <w:t>Damian Cunningham</w:t>
            </w:r>
          </w:p>
        </w:tc>
      </w:tr>
      <w:tr w:rsidR="004A25D0" w:rsidRPr="004A25D0" w14:paraId="6400C650" w14:textId="77777777" w:rsidTr="004A25D0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EF718" w14:textId="77777777" w:rsidR="004A25D0" w:rsidRPr="004A25D0" w:rsidRDefault="004A25D0" w:rsidP="004A2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A4AB5" w14:textId="77777777" w:rsidR="004A25D0" w:rsidRPr="004A25D0" w:rsidRDefault="004A25D0" w:rsidP="004A2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4A25D0" w:rsidRPr="004A25D0" w14:paraId="6B5F4BFB" w14:textId="77777777" w:rsidTr="004A25D0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4CC9F" w14:textId="77777777" w:rsidR="004A25D0" w:rsidRPr="004A25D0" w:rsidRDefault="004A25D0" w:rsidP="004A25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A25D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WARRINGTON 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AB644" w14:textId="77777777" w:rsidR="004A25D0" w:rsidRPr="004A25D0" w:rsidRDefault="004A25D0" w:rsidP="004A25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</w:tr>
      <w:tr w:rsidR="004A25D0" w:rsidRPr="004A25D0" w14:paraId="4D49AE18" w14:textId="77777777" w:rsidTr="004A25D0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2D0FF" w14:textId="77777777" w:rsidR="004A25D0" w:rsidRPr="004A25D0" w:rsidRDefault="004A25D0" w:rsidP="004A2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A25D0">
              <w:rPr>
                <w:rFonts w:ascii="Calibri" w:eastAsia="Times New Roman" w:hAnsi="Calibri" w:cs="Calibri"/>
                <w:color w:val="000000"/>
                <w:lang w:eastAsia="en-GB"/>
              </w:rPr>
              <w:t>St. Monica’s, Appleton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8A75F" w14:textId="77777777" w:rsidR="004A25D0" w:rsidRPr="004A25D0" w:rsidRDefault="004A25D0" w:rsidP="004A2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A25D0">
              <w:rPr>
                <w:rFonts w:ascii="Calibri" w:eastAsia="Times New Roman" w:hAnsi="Calibri" w:cs="Calibri"/>
                <w:color w:val="000000"/>
                <w:lang w:eastAsia="en-GB"/>
              </w:rPr>
              <w:t>Carol Morgan</w:t>
            </w:r>
          </w:p>
        </w:tc>
      </w:tr>
      <w:tr w:rsidR="004A25D0" w:rsidRPr="004A25D0" w14:paraId="3D3DCE3F" w14:textId="77777777" w:rsidTr="004A25D0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8AC9B" w14:textId="77777777" w:rsidR="004A25D0" w:rsidRPr="004A25D0" w:rsidRDefault="004A25D0" w:rsidP="004A2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A25D0">
              <w:rPr>
                <w:rFonts w:ascii="Calibri" w:eastAsia="Times New Roman" w:hAnsi="Calibri" w:cs="Calibri"/>
                <w:color w:val="000000"/>
                <w:lang w:eastAsia="en-GB"/>
              </w:rPr>
              <w:t>Our Lady’s, Latchford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280A3" w14:textId="77777777" w:rsidR="004A25D0" w:rsidRPr="004A25D0" w:rsidRDefault="004A25D0" w:rsidP="004A2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A25D0">
              <w:rPr>
                <w:rFonts w:ascii="Calibri" w:eastAsia="Times New Roman" w:hAnsi="Calibri" w:cs="Calibri"/>
                <w:color w:val="000000"/>
                <w:lang w:eastAsia="en-GB"/>
              </w:rPr>
              <w:t>Carol Morgan</w:t>
            </w:r>
          </w:p>
        </w:tc>
      </w:tr>
      <w:tr w:rsidR="004A25D0" w:rsidRPr="004A25D0" w14:paraId="410D2257" w14:textId="77777777" w:rsidTr="004A25D0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E2959" w14:textId="77777777" w:rsidR="004A25D0" w:rsidRPr="004A25D0" w:rsidRDefault="004A25D0" w:rsidP="004A2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A25D0">
              <w:rPr>
                <w:rFonts w:ascii="Calibri" w:eastAsia="Times New Roman" w:hAnsi="Calibri" w:cs="Calibri"/>
                <w:color w:val="000000"/>
                <w:lang w:eastAsia="en-GB"/>
              </w:rPr>
              <w:t>St. Augustine’s, Latchford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4E25F" w14:textId="77777777" w:rsidR="004A25D0" w:rsidRPr="004A25D0" w:rsidRDefault="004A25D0" w:rsidP="004A2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A25D0">
              <w:rPr>
                <w:rFonts w:ascii="Calibri" w:eastAsia="Times New Roman" w:hAnsi="Calibri" w:cs="Calibri"/>
                <w:color w:val="000000"/>
                <w:lang w:eastAsia="en-GB"/>
              </w:rPr>
              <w:t>Carol Morgan</w:t>
            </w:r>
          </w:p>
        </w:tc>
      </w:tr>
      <w:tr w:rsidR="004A25D0" w:rsidRPr="004A25D0" w14:paraId="12A4E772" w14:textId="77777777" w:rsidTr="004A25D0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B368D" w14:textId="77777777" w:rsidR="004A25D0" w:rsidRPr="004A25D0" w:rsidRDefault="004A25D0" w:rsidP="004A2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A25D0">
              <w:rPr>
                <w:rFonts w:ascii="Calibri" w:eastAsia="Times New Roman" w:hAnsi="Calibri" w:cs="Calibri"/>
                <w:color w:val="000000"/>
                <w:lang w:eastAsia="en-GB"/>
              </w:rPr>
              <w:t>Cardinal Newman, Latchford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89BFB" w14:textId="77777777" w:rsidR="004A25D0" w:rsidRPr="004A25D0" w:rsidRDefault="004A25D0" w:rsidP="004A2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A25D0">
              <w:rPr>
                <w:rFonts w:ascii="Calibri" w:eastAsia="Times New Roman" w:hAnsi="Calibri" w:cs="Calibri"/>
                <w:color w:val="000000"/>
                <w:lang w:eastAsia="en-GB"/>
              </w:rPr>
              <w:t>Vicky Atherton</w:t>
            </w:r>
          </w:p>
        </w:tc>
      </w:tr>
      <w:tr w:rsidR="004A25D0" w:rsidRPr="004A25D0" w14:paraId="1A45EE0B" w14:textId="77777777" w:rsidTr="004A25D0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FAC3F" w14:textId="77777777" w:rsidR="004A25D0" w:rsidRPr="004A25D0" w:rsidRDefault="004A25D0" w:rsidP="004A2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FD0B2" w14:textId="77777777" w:rsidR="004A25D0" w:rsidRPr="004A25D0" w:rsidRDefault="004A25D0" w:rsidP="004A2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4A25D0" w:rsidRPr="004A25D0" w14:paraId="3E7A46A0" w14:textId="77777777" w:rsidTr="004A25D0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9EA60" w14:textId="77777777" w:rsidR="004A25D0" w:rsidRPr="004A25D0" w:rsidRDefault="004A25D0" w:rsidP="004A25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A25D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WIRRAL 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11833" w14:textId="77777777" w:rsidR="004A25D0" w:rsidRPr="004A25D0" w:rsidRDefault="004A25D0" w:rsidP="004A25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</w:tr>
      <w:tr w:rsidR="004A25D0" w:rsidRPr="004A25D0" w14:paraId="0C33B797" w14:textId="77777777" w:rsidTr="004A25D0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449C1" w14:textId="77777777" w:rsidR="004A25D0" w:rsidRPr="004A25D0" w:rsidRDefault="004A25D0" w:rsidP="004A2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A25D0">
              <w:rPr>
                <w:rFonts w:ascii="Calibri" w:eastAsia="Times New Roman" w:hAnsi="Calibri" w:cs="Calibri"/>
                <w:color w:val="000000"/>
                <w:lang w:eastAsia="en-GB"/>
              </w:rPr>
              <w:t>Holy Cross, Birkenhead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E64F3" w14:textId="77777777" w:rsidR="004A25D0" w:rsidRPr="004A25D0" w:rsidRDefault="004A25D0" w:rsidP="004A2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A25D0">
              <w:rPr>
                <w:rFonts w:ascii="Calibri" w:eastAsia="Times New Roman" w:hAnsi="Calibri" w:cs="Calibri"/>
                <w:color w:val="000000"/>
                <w:lang w:eastAsia="en-GB"/>
              </w:rPr>
              <w:t>Julie Johnson</w:t>
            </w:r>
          </w:p>
        </w:tc>
      </w:tr>
      <w:tr w:rsidR="004A25D0" w:rsidRPr="004A25D0" w14:paraId="023AA33E" w14:textId="77777777" w:rsidTr="004A25D0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6D254" w14:textId="77777777" w:rsidR="004A25D0" w:rsidRPr="004A25D0" w:rsidRDefault="004A25D0" w:rsidP="004A2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A25D0">
              <w:rPr>
                <w:rFonts w:ascii="Calibri" w:eastAsia="Times New Roman" w:hAnsi="Calibri" w:cs="Calibri"/>
                <w:color w:val="000000"/>
                <w:lang w:eastAsia="en-GB"/>
              </w:rPr>
              <w:t>Our Lady &amp; St Edward, Birkenhead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FBC62" w14:textId="77777777" w:rsidR="004A25D0" w:rsidRPr="004A25D0" w:rsidRDefault="004A25D0" w:rsidP="004A2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A25D0">
              <w:rPr>
                <w:rFonts w:ascii="Calibri" w:eastAsia="Times New Roman" w:hAnsi="Calibri" w:cs="Calibri"/>
                <w:color w:val="000000"/>
                <w:lang w:eastAsia="en-GB"/>
              </w:rPr>
              <w:t>Julie Johnson</w:t>
            </w:r>
          </w:p>
        </w:tc>
      </w:tr>
      <w:tr w:rsidR="004A25D0" w:rsidRPr="004A25D0" w14:paraId="7035EC19" w14:textId="77777777" w:rsidTr="004A25D0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53860" w14:textId="77777777" w:rsidR="004A25D0" w:rsidRPr="004A25D0" w:rsidRDefault="004A25D0" w:rsidP="004A2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A25D0">
              <w:rPr>
                <w:rFonts w:ascii="Calibri" w:eastAsia="Times New Roman" w:hAnsi="Calibri" w:cs="Calibri"/>
                <w:color w:val="000000"/>
                <w:lang w:eastAsia="en-GB"/>
              </w:rPr>
              <w:t>St. Anne’s, Birkenhead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0785A" w14:textId="77777777" w:rsidR="004A25D0" w:rsidRPr="004A25D0" w:rsidRDefault="004A25D0" w:rsidP="004A2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A25D0">
              <w:rPr>
                <w:rFonts w:ascii="Calibri" w:eastAsia="Times New Roman" w:hAnsi="Calibri" w:cs="Calibri"/>
                <w:color w:val="000000"/>
                <w:lang w:eastAsia="en-GB"/>
              </w:rPr>
              <w:t>Julie Johnson</w:t>
            </w:r>
          </w:p>
        </w:tc>
      </w:tr>
      <w:tr w:rsidR="004A25D0" w:rsidRPr="004A25D0" w14:paraId="3C73F2A2" w14:textId="77777777" w:rsidTr="004A25D0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F63AE" w14:textId="77777777" w:rsidR="004A25D0" w:rsidRPr="004A25D0" w:rsidRDefault="004A25D0" w:rsidP="004A2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A25D0">
              <w:rPr>
                <w:rFonts w:ascii="Calibri" w:eastAsia="Times New Roman" w:hAnsi="Calibri" w:cs="Calibri"/>
                <w:color w:val="000000"/>
                <w:lang w:eastAsia="en-GB"/>
              </w:rPr>
              <w:t>St. Joseph’s, Birkenhead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FF9ED" w14:textId="77777777" w:rsidR="004A25D0" w:rsidRPr="004A25D0" w:rsidRDefault="004A25D0" w:rsidP="004A2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A25D0">
              <w:rPr>
                <w:rFonts w:ascii="Calibri" w:eastAsia="Times New Roman" w:hAnsi="Calibri" w:cs="Calibri"/>
                <w:color w:val="000000"/>
                <w:lang w:eastAsia="en-GB"/>
              </w:rPr>
              <w:t>Julie Johnson</w:t>
            </w:r>
          </w:p>
        </w:tc>
      </w:tr>
      <w:tr w:rsidR="004A25D0" w:rsidRPr="004A25D0" w14:paraId="10246010" w14:textId="77777777" w:rsidTr="004A25D0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FFC28" w14:textId="77777777" w:rsidR="004A25D0" w:rsidRPr="004A25D0" w:rsidRDefault="004A25D0" w:rsidP="004A2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A25D0">
              <w:rPr>
                <w:rFonts w:ascii="Calibri" w:eastAsia="Times New Roman" w:hAnsi="Calibri" w:cs="Calibri"/>
                <w:color w:val="000000"/>
                <w:lang w:eastAsia="en-GB"/>
              </w:rPr>
              <w:t>St. Michael &amp; All Angels, Birkenhead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95311" w14:textId="77777777" w:rsidR="004A25D0" w:rsidRPr="004A25D0" w:rsidRDefault="004A25D0" w:rsidP="004A2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A25D0">
              <w:rPr>
                <w:rFonts w:ascii="Calibri" w:eastAsia="Times New Roman" w:hAnsi="Calibri" w:cs="Calibri"/>
                <w:color w:val="000000"/>
                <w:lang w:eastAsia="en-GB"/>
              </w:rPr>
              <w:t>Julie Johnson</w:t>
            </w:r>
          </w:p>
        </w:tc>
      </w:tr>
      <w:tr w:rsidR="004A25D0" w:rsidRPr="004A25D0" w14:paraId="647F2304" w14:textId="77777777" w:rsidTr="004A25D0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5F1B8" w14:textId="77777777" w:rsidR="004A25D0" w:rsidRPr="004A25D0" w:rsidRDefault="004A25D0" w:rsidP="004A2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A25D0">
              <w:rPr>
                <w:rFonts w:ascii="Calibri" w:eastAsia="Times New Roman" w:hAnsi="Calibri" w:cs="Calibri"/>
                <w:color w:val="000000"/>
                <w:lang w:eastAsia="en-GB"/>
              </w:rPr>
              <w:t>St. Werburgh’s, Birkenhead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70A9E" w14:textId="77777777" w:rsidR="004A25D0" w:rsidRPr="004A25D0" w:rsidRDefault="004A25D0" w:rsidP="004A2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A25D0">
              <w:rPr>
                <w:rFonts w:ascii="Calibri" w:eastAsia="Times New Roman" w:hAnsi="Calibri" w:cs="Calibri"/>
                <w:color w:val="000000"/>
                <w:lang w:eastAsia="en-GB"/>
              </w:rPr>
              <w:t>Julie Johnson</w:t>
            </w:r>
          </w:p>
        </w:tc>
      </w:tr>
      <w:tr w:rsidR="004A25D0" w:rsidRPr="004A25D0" w14:paraId="6C69B11C" w14:textId="77777777" w:rsidTr="004A25D0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F4590" w14:textId="77777777" w:rsidR="004A25D0" w:rsidRPr="004A25D0" w:rsidRDefault="004A25D0" w:rsidP="004A2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A25D0">
              <w:rPr>
                <w:rFonts w:ascii="Calibri" w:eastAsia="Times New Roman" w:hAnsi="Calibri" w:cs="Calibri"/>
                <w:color w:val="000000"/>
                <w:lang w:eastAsia="en-GB"/>
              </w:rPr>
              <w:t>Christ the King, Bromborough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CA1D8" w14:textId="77777777" w:rsidR="004A25D0" w:rsidRPr="004A25D0" w:rsidRDefault="004A25D0" w:rsidP="004A2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A25D0">
              <w:rPr>
                <w:rFonts w:ascii="Calibri" w:eastAsia="Times New Roman" w:hAnsi="Calibri" w:cs="Calibri"/>
                <w:color w:val="000000"/>
                <w:lang w:eastAsia="en-GB"/>
              </w:rPr>
              <w:t>Julie Johnson</w:t>
            </w:r>
          </w:p>
        </w:tc>
      </w:tr>
      <w:tr w:rsidR="004A25D0" w:rsidRPr="004A25D0" w14:paraId="7554B287" w14:textId="77777777" w:rsidTr="004A25D0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C709D" w14:textId="77777777" w:rsidR="004A25D0" w:rsidRPr="004A25D0" w:rsidRDefault="004A25D0" w:rsidP="004A2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A25D0">
              <w:rPr>
                <w:rFonts w:ascii="Calibri" w:eastAsia="Times New Roman" w:hAnsi="Calibri" w:cs="Calibri"/>
                <w:color w:val="000000"/>
                <w:lang w:eastAsia="en-GB"/>
              </w:rPr>
              <w:t>Our Lady of Pity, Greasby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9112D" w14:textId="77777777" w:rsidR="004A25D0" w:rsidRPr="004A25D0" w:rsidRDefault="004A25D0" w:rsidP="004A2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A25D0">
              <w:rPr>
                <w:rFonts w:ascii="Calibri" w:eastAsia="Times New Roman" w:hAnsi="Calibri" w:cs="Calibri"/>
                <w:color w:val="000000"/>
                <w:lang w:eastAsia="en-GB"/>
              </w:rPr>
              <w:t>Julie Johnson</w:t>
            </w:r>
          </w:p>
        </w:tc>
      </w:tr>
      <w:tr w:rsidR="004A25D0" w:rsidRPr="004A25D0" w14:paraId="6C3B72EB" w14:textId="77777777" w:rsidTr="004A25D0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1D450" w14:textId="77777777" w:rsidR="004A25D0" w:rsidRPr="004A25D0" w:rsidRDefault="004A25D0" w:rsidP="004A2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A25D0">
              <w:rPr>
                <w:rFonts w:ascii="Calibri" w:eastAsia="Times New Roman" w:hAnsi="Calibri" w:cs="Calibri"/>
                <w:color w:val="000000"/>
                <w:lang w:eastAsia="en-GB"/>
              </w:rPr>
              <w:t>Sacred Heart, Moreton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AD0DC" w14:textId="77777777" w:rsidR="004A25D0" w:rsidRPr="004A25D0" w:rsidRDefault="004A25D0" w:rsidP="004A2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A25D0">
              <w:rPr>
                <w:rFonts w:ascii="Calibri" w:eastAsia="Times New Roman" w:hAnsi="Calibri" w:cs="Calibri"/>
                <w:color w:val="000000"/>
                <w:lang w:eastAsia="en-GB"/>
              </w:rPr>
              <w:t>Julie Johnson</w:t>
            </w:r>
          </w:p>
        </w:tc>
      </w:tr>
      <w:tr w:rsidR="004A25D0" w:rsidRPr="004A25D0" w14:paraId="02B61AB8" w14:textId="77777777" w:rsidTr="004A25D0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489E5" w14:textId="77777777" w:rsidR="004A25D0" w:rsidRPr="004A25D0" w:rsidRDefault="004A25D0" w:rsidP="004A2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A25D0">
              <w:rPr>
                <w:rFonts w:ascii="Calibri" w:eastAsia="Times New Roman" w:hAnsi="Calibri" w:cs="Calibri"/>
                <w:color w:val="000000"/>
                <w:lang w:eastAsia="en-GB"/>
              </w:rPr>
              <w:t>St. John’s Infant, New Ferry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AFF05" w14:textId="77777777" w:rsidR="004A25D0" w:rsidRPr="004A25D0" w:rsidRDefault="004A25D0" w:rsidP="004A2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A25D0">
              <w:rPr>
                <w:rFonts w:ascii="Calibri" w:eastAsia="Times New Roman" w:hAnsi="Calibri" w:cs="Calibri"/>
                <w:color w:val="000000"/>
                <w:lang w:eastAsia="en-GB"/>
              </w:rPr>
              <w:t>Julie Johnson</w:t>
            </w:r>
          </w:p>
        </w:tc>
      </w:tr>
      <w:tr w:rsidR="004A25D0" w:rsidRPr="004A25D0" w14:paraId="4B8DD608" w14:textId="77777777" w:rsidTr="004A25D0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BA54A" w14:textId="77777777" w:rsidR="004A25D0" w:rsidRPr="004A25D0" w:rsidRDefault="004A25D0" w:rsidP="004A2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A25D0">
              <w:rPr>
                <w:rFonts w:ascii="Calibri" w:eastAsia="Times New Roman" w:hAnsi="Calibri" w:cs="Calibri"/>
                <w:color w:val="000000"/>
                <w:lang w:eastAsia="en-GB"/>
              </w:rPr>
              <w:t>St. John’s Junior, New Ferry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0D44F" w14:textId="77777777" w:rsidR="004A25D0" w:rsidRPr="004A25D0" w:rsidRDefault="004A25D0" w:rsidP="004A2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A25D0">
              <w:rPr>
                <w:rFonts w:ascii="Calibri" w:eastAsia="Times New Roman" w:hAnsi="Calibri" w:cs="Calibri"/>
                <w:color w:val="000000"/>
                <w:lang w:eastAsia="en-GB"/>
              </w:rPr>
              <w:t>Julie Johnson</w:t>
            </w:r>
          </w:p>
        </w:tc>
      </w:tr>
      <w:tr w:rsidR="004A25D0" w:rsidRPr="004A25D0" w14:paraId="0CFB9CEF" w14:textId="77777777" w:rsidTr="004A25D0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8CA00" w14:textId="77777777" w:rsidR="004A25D0" w:rsidRPr="004A25D0" w:rsidRDefault="004A25D0" w:rsidP="004A2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A25D0">
              <w:rPr>
                <w:rFonts w:ascii="Calibri" w:eastAsia="Times New Roman" w:hAnsi="Calibri" w:cs="Calibri"/>
                <w:color w:val="000000"/>
                <w:lang w:eastAsia="en-GB"/>
              </w:rPr>
              <w:t>St. Peter’s, Noctorum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A145A" w14:textId="77777777" w:rsidR="004A25D0" w:rsidRPr="004A25D0" w:rsidRDefault="004A25D0" w:rsidP="004A2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A25D0">
              <w:rPr>
                <w:rFonts w:ascii="Calibri" w:eastAsia="Times New Roman" w:hAnsi="Calibri" w:cs="Calibri"/>
                <w:color w:val="000000"/>
                <w:lang w:eastAsia="en-GB"/>
              </w:rPr>
              <w:t>Julie Johnson</w:t>
            </w:r>
          </w:p>
        </w:tc>
      </w:tr>
      <w:tr w:rsidR="004A25D0" w:rsidRPr="004A25D0" w14:paraId="5C474EC3" w14:textId="77777777" w:rsidTr="004A25D0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0474E" w14:textId="77777777" w:rsidR="004A25D0" w:rsidRPr="004A25D0" w:rsidRDefault="004A25D0" w:rsidP="004A2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A25D0">
              <w:rPr>
                <w:rFonts w:ascii="Calibri" w:eastAsia="Times New Roman" w:hAnsi="Calibri" w:cs="Calibri"/>
                <w:color w:val="000000"/>
                <w:lang w:eastAsia="en-GB"/>
              </w:rPr>
              <w:t>St. Paul’s, Beechwood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C43F2" w14:textId="77777777" w:rsidR="004A25D0" w:rsidRPr="004A25D0" w:rsidRDefault="004A25D0" w:rsidP="004A2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A25D0">
              <w:rPr>
                <w:rFonts w:ascii="Calibri" w:eastAsia="Times New Roman" w:hAnsi="Calibri" w:cs="Calibri"/>
                <w:color w:val="000000"/>
                <w:lang w:eastAsia="en-GB"/>
              </w:rPr>
              <w:t>Julie Johnson</w:t>
            </w:r>
          </w:p>
        </w:tc>
      </w:tr>
      <w:tr w:rsidR="004A25D0" w:rsidRPr="004A25D0" w14:paraId="35B97491" w14:textId="77777777" w:rsidTr="004A25D0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5835B" w14:textId="77777777" w:rsidR="004A25D0" w:rsidRPr="004A25D0" w:rsidRDefault="004A25D0" w:rsidP="004A2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A25D0">
              <w:rPr>
                <w:rFonts w:ascii="Calibri" w:eastAsia="Times New Roman" w:hAnsi="Calibri" w:cs="Calibri"/>
                <w:color w:val="000000"/>
                <w:lang w:eastAsia="en-GB"/>
              </w:rPr>
              <w:t>Ladymount, Pensby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CFED9" w14:textId="77777777" w:rsidR="004A25D0" w:rsidRPr="004A25D0" w:rsidRDefault="004A25D0" w:rsidP="004A2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A25D0">
              <w:rPr>
                <w:rFonts w:ascii="Calibri" w:eastAsia="Times New Roman" w:hAnsi="Calibri" w:cs="Calibri"/>
                <w:color w:val="000000"/>
                <w:lang w:eastAsia="en-GB"/>
              </w:rPr>
              <w:t>Julie Johnson</w:t>
            </w:r>
          </w:p>
        </w:tc>
      </w:tr>
      <w:tr w:rsidR="004A25D0" w:rsidRPr="004A25D0" w14:paraId="6FD6B0C8" w14:textId="77777777" w:rsidTr="004A25D0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9BF2F" w14:textId="77777777" w:rsidR="004A25D0" w:rsidRPr="004A25D0" w:rsidRDefault="004A25D0" w:rsidP="004A2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A25D0">
              <w:rPr>
                <w:rFonts w:ascii="Calibri" w:eastAsia="Times New Roman" w:hAnsi="Calibri" w:cs="Calibri"/>
                <w:color w:val="000000"/>
                <w:lang w:eastAsia="en-GB"/>
              </w:rPr>
              <w:t>St. Joseph’s, Upton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8461E" w14:textId="77777777" w:rsidR="004A25D0" w:rsidRPr="004A25D0" w:rsidRDefault="004A25D0" w:rsidP="004A2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A25D0">
              <w:rPr>
                <w:rFonts w:ascii="Calibri" w:eastAsia="Times New Roman" w:hAnsi="Calibri" w:cs="Calibri"/>
                <w:color w:val="000000"/>
                <w:lang w:eastAsia="en-GB"/>
              </w:rPr>
              <w:t>Julie Johnson</w:t>
            </w:r>
          </w:p>
        </w:tc>
      </w:tr>
      <w:tr w:rsidR="004A25D0" w:rsidRPr="004A25D0" w14:paraId="3414D9C1" w14:textId="77777777" w:rsidTr="004A25D0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8D83A" w14:textId="77777777" w:rsidR="004A25D0" w:rsidRPr="004A25D0" w:rsidRDefault="004A25D0" w:rsidP="004A2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A25D0">
              <w:rPr>
                <w:rFonts w:ascii="Calibri" w:eastAsia="Times New Roman" w:hAnsi="Calibri" w:cs="Calibri"/>
                <w:color w:val="000000"/>
                <w:lang w:eastAsia="en-GB"/>
              </w:rPr>
              <w:t>St. Alban’s, Wallasey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BEE60" w14:textId="77777777" w:rsidR="004A25D0" w:rsidRPr="004A25D0" w:rsidRDefault="004A25D0" w:rsidP="004A2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A25D0">
              <w:rPr>
                <w:rFonts w:ascii="Calibri" w:eastAsia="Times New Roman" w:hAnsi="Calibri" w:cs="Calibri"/>
                <w:color w:val="000000"/>
                <w:lang w:eastAsia="en-GB"/>
              </w:rPr>
              <w:t>Julie Johnson</w:t>
            </w:r>
          </w:p>
        </w:tc>
      </w:tr>
      <w:tr w:rsidR="004A25D0" w:rsidRPr="004A25D0" w14:paraId="1D57EAD1" w14:textId="77777777" w:rsidTr="004A25D0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284C7" w14:textId="77777777" w:rsidR="004A25D0" w:rsidRPr="004A25D0" w:rsidRDefault="004A25D0" w:rsidP="004A2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A25D0">
              <w:rPr>
                <w:rFonts w:ascii="Calibri" w:eastAsia="Times New Roman" w:hAnsi="Calibri" w:cs="Calibri"/>
                <w:color w:val="000000"/>
                <w:lang w:eastAsia="en-GB"/>
              </w:rPr>
              <w:t>St. Joseph’s, Wallasey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C7A97" w14:textId="77777777" w:rsidR="004A25D0" w:rsidRPr="004A25D0" w:rsidRDefault="004A25D0" w:rsidP="004A2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A25D0">
              <w:rPr>
                <w:rFonts w:ascii="Calibri" w:eastAsia="Times New Roman" w:hAnsi="Calibri" w:cs="Calibri"/>
                <w:color w:val="000000"/>
                <w:lang w:eastAsia="en-GB"/>
              </w:rPr>
              <w:t>Julie Johnson</w:t>
            </w:r>
          </w:p>
        </w:tc>
      </w:tr>
      <w:tr w:rsidR="004A25D0" w:rsidRPr="004A25D0" w14:paraId="3D5B3C97" w14:textId="77777777" w:rsidTr="004A25D0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82659" w14:textId="77777777" w:rsidR="004A25D0" w:rsidRPr="004A25D0" w:rsidRDefault="004A25D0" w:rsidP="004A2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A25D0">
              <w:rPr>
                <w:rFonts w:ascii="Calibri" w:eastAsia="Times New Roman" w:hAnsi="Calibri" w:cs="Calibri"/>
                <w:color w:val="000000"/>
                <w:lang w:eastAsia="en-GB"/>
              </w:rPr>
              <w:t>Holy Spirit, Wallasey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3F6AE" w14:textId="77777777" w:rsidR="004A25D0" w:rsidRPr="004A25D0" w:rsidRDefault="004A25D0" w:rsidP="004A2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A25D0">
              <w:rPr>
                <w:rFonts w:ascii="Calibri" w:eastAsia="Times New Roman" w:hAnsi="Calibri" w:cs="Calibri"/>
                <w:color w:val="000000"/>
                <w:lang w:eastAsia="en-GB"/>
              </w:rPr>
              <w:t>Julie Johnson</w:t>
            </w:r>
          </w:p>
        </w:tc>
      </w:tr>
      <w:tr w:rsidR="004A25D0" w:rsidRPr="004A25D0" w14:paraId="56C663B8" w14:textId="77777777" w:rsidTr="004A25D0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03C5A" w14:textId="77777777" w:rsidR="004A25D0" w:rsidRPr="004A25D0" w:rsidRDefault="004A25D0" w:rsidP="004A2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A25D0">
              <w:rPr>
                <w:rFonts w:ascii="Calibri" w:eastAsia="Times New Roman" w:hAnsi="Calibri" w:cs="Calibri"/>
                <w:color w:val="000000"/>
                <w:lang w:eastAsia="en-GB"/>
              </w:rPr>
              <w:t>Ss Peter &amp; Paul, Wallasey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83E30" w14:textId="77777777" w:rsidR="004A25D0" w:rsidRPr="004A25D0" w:rsidRDefault="004A25D0" w:rsidP="004A2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A25D0">
              <w:rPr>
                <w:rFonts w:ascii="Calibri" w:eastAsia="Times New Roman" w:hAnsi="Calibri" w:cs="Calibri"/>
                <w:color w:val="000000"/>
                <w:lang w:eastAsia="en-GB"/>
              </w:rPr>
              <w:t>Julie Johnson</w:t>
            </w:r>
          </w:p>
        </w:tc>
      </w:tr>
      <w:tr w:rsidR="004A25D0" w:rsidRPr="004A25D0" w14:paraId="65D40EB4" w14:textId="77777777" w:rsidTr="004A25D0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C7119" w14:textId="77777777" w:rsidR="004A25D0" w:rsidRPr="004A25D0" w:rsidRDefault="004A25D0" w:rsidP="004A2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A25D0">
              <w:rPr>
                <w:rFonts w:ascii="Calibri" w:eastAsia="Times New Roman" w:hAnsi="Calibri" w:cs="Calibri"/>
                <w:color w:val="000000"/>
                <w:lang w:eastAsia="en-GB"/>
              </w:rPr>
              <w:t>St John Plessington, Bebington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B8B18" w14:textId="77777777" w:rsidR="004A25D0" w:rsidRPr="004A25D0" w:rsidRDefault="004A25D0" w:rsidP="004A2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A25D0">
              <w:rPr>
                <w:rFonts w:ascii="Calibri" w:eastAsia="Times New Roman" w:hAnsi="Calibri" w:cs="Calibri"/>
                <w:color w:val="000000"/>
                <w:lang w:eastAsia="en-GB"/>
              </w:rPr>
              <w:t>Vicky Atherton</w:t>
            </w:r>
          </w:p>
        </w:tc>
      </w:tr>
      <w:tr w:rsidR="004A25D0" w:rsidRPr="004A25D0" w14:paraId="37DB8A45" w14:textId="77777777" w:rsidTr="004A25D0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4FA51" w14:textId="77777777" w:rsidR="004A25D0" w:rsidRPr="004A25D0" w:rsidRDefault="004A25D0" w:rsidP="004A2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A25D0">
              <w:rPr>
                <w:rFonts w:ascii="Calibri" w:eastAsia="Times New Roman" w:hAnsi="Calibri" w:cs="Calibri"/>
                <w:color w:val="000000"/>
                <w:lang w:eastAsia="en-GB"/>
              </w:rPr>
              <w:t>St. Mary’s College, Wallasey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3B09E" w14:textId="77777777" w:rsidR="004A25D0" w:rsidRPr="004A25D0" w:rsidRDefault="004A25D0" w:rsidP="004A2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A25D0">
              <w:rPr>
                <w:rFonts w:ascii="Calibri" w:eastAsia="Times New Roman" w:hAnsi="Calibri" w:cs="Calibri"/>
                <w:color w:val="000000"/>
                <w:lang w:eastAsia="en-GB"/>
              </w:rPr>
              <w:t>Vicky Atherton</w:t>
            </w:r>
          </w:p>
        </w:tc>
      </w:tr>
      <w:tr w:rsidR="004A25D0" w:rsidRPr="004A25D0" w14:paraId="4B9CCB5E" w14:textId="77777777" w:rsidTr="004A25D0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44FFB" w14:textId="77777777" w:rsidR="004A25D0" w:rsidRPr="004A25D0" w:rsidRDefault="004A25D0" w:rsidP="004A2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A25D0">
              <w:rPr>
                <w:rFonts w:ascii="Calibri" w:eastAsia="Times New Roman" w:hAnsi="Calibri" w:cs="Calibri"/>
                <w:color w:val="000000"/>
                <w:lang w:eastAsia="en-GB"/>
              </w:rPr>
              <w:t>St. Anselm’s College, Birkenhead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D44FF" w14:textId="5033B1CB" w:rsidR="004A25D0" w:rsidRPr="004A25D0" w:rsidRDefault="004A25D0" w:rsidP="004A2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A25D0">
              <w:rPr>
                <w:rFonts w:ascii="Calibri" w:eastAsia="Times New Roman" w:hAnsi="Calibri" w:cs="Calibri"/>
                <w:color w:val="000000"/>
                <w:lang w:eastAsia="en-GB"/>
              </w:rPr>
              <w:t>Vicky Atherton</w:t>
            </w:r>
          </w:p>
        </w:tc>
      </w:tr>
      <w:tr w:rsidR="004A25D0" w:rsidRPr="004A25D0" w14:paraId="21B734A4" w14:textId="77777777" w:rsidTr="004A25D0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2C218" w14:textId="77777777" w:rsidR="004A25D0" w:rsidRPr="004A25D0" w:rsidRDefault="004A25D0" w:rsidP="004A2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A25D0">
              <w:rPr>
                <w:rFonts w:ascii="Calibri" w:eastAsia="Times New Roman" w:hAnsi="Calibri" w:cs="Calibri"/>
                <w:color w:val="000000"/>
                <w:lang w:eastAsia="en-GB"/>
              </w:rPr>
              <w:t>Upton Hall, Upton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CF09C" w14:textId="6A3898E0" w:rsidR="004A25D0" w:rsidRPr="004A25D0" w:rsidRDefault="004A25D0" w:rsidP="004A2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A25D0">
              <w:rPr>
                <w:rFonts w:ascii="Calibri" w:eastAsia="Times New Roman" w:hAnsi="Calibri" w:cs="Calibri"/>
                <w:color w:val="000000"/>
                <w:lang w:eastAsia="en-GB"/>
              </w:rPr>
              <w:t>Vicky Atherton</w:t>
            </w:r>
          </w:p>
        </w:tc>
      </w:tr>
      <w:tr w:rsidR="004A25D0" w:rsidRPr="004A25D0" w14:paraId="749C665E" w14:textId="77777777" w:rsidTr="004A25D0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B3240" w14:textId="77777777" w:rsidR="004A25D0" w:rsidRPr="004A25D0" w:rsidRDefault="004A25D0" w:rsidP="004A2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A25D0">
              <w:rPr>
                <w:rFonts w:ascii="Calibri" w:eastAsia="Times New Roman" w:hAnsi="Calibri" w:cs="Calibri"/>
                <w:color w:val="000000"/>
                <w:lang w:eastAsia="en-GB"/>
              </w:rPr>
              <w:t> 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37D59" w14:textId="77777777" w:rsidR="004A25D0" w:rsidRPr="004A25D0" w:rsidRDefault="004A25D0" w:rsidP="004A2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4A25D0" w:rsidRPr="004A25D0" w14:paraId="080E2FFD" w14:textId="77777777" w:rsidTr="004A25D0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01657" w14:textId="77777777" w:rsidR="004A25D0" w:rsidRPr="004A25D0" w:rsidRDefault="004A25D0" w:rsidP="004A25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A25D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TELFORD &amp; WREKIN 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5DA8E" w14:textId="77777777" w:rsidR="004A25D0" w:rsidRPr="004A25D0" w:rsidRDefault="004A25D0" w:rsidP="004A25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</w:tr>
      <w:tr w:rsidR="004A25D0" w:rsidRPr="004A25D0" w14:paraId="7678D4D1" w14:textId="77777777" w:rsidTr="004A25D0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3AB71" w14:textId="77777777" w:rsidR="004A25D0" w:rsidRPr="004A25D0" w:rsidRDefault="004A25D0" w:rsidP="004A2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A25D0">
              <w:rPr>
                <w:rFonts w:ascii="Calibri" w:eastAsia="Times New Roman" w:hAnsi="Calibri" w:cs="Calibri"/>
                <w:color w:val="000000"/>
                <w:lang w:eastAsia="en-GB"/>
              </w:rPr>
              <w:t>St. Luke’s, Donnington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4E02C" w14:textId="184DCB4E" w:rsidR="004A25D0" w:rsidRPr="004A25D0" w:rsidRDefault="004A25D0" w:rsidP="004A2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A25D0">
              <w:rPr>
                <w:rFonts w:ascii="Calibri" w:eastAsia="Times New Roman" w:hAnsi="Calibri" w:cs="Calibri"/>
                <w:color w:val="000000"/>
                <w:lang w:eastAsia="en-GB"/>
              </w:rPr>
              <w:t>Carol Morgan</w:t>
            </w:r>
          </w:p>
        </w:tc>
      </w:tr>
      <w:tr w:rsidR="004A25D0" w:rsidRPr="004A25D0" w14:paraId="63517492" w14:textId="77777777" w:rsidTr="004A25D0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95827" w14:textId="77777777" w:rsidR="004A25D0" w:rsidRPr="004A25D0" w:rsidRDefault="004A25D0" w:rsidP="004A2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A25D0">
              <w:rPr>
                <w:rFonts w:ascii="Calibri" w:eastAsia="Times New Roman" w:hAnsi="Calibri" w:cs="Calibri"/>
                <w:color w:val="000000"/>
                <w:lang w:eastAsia="en-GB"/>
              </w:rPr>
              <w:t>St. Mary’s, Madeley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79E51" w14:textId="77777777" w:rsidR="004A25D0" w:rsidRPr="004A25D0" w:rsidRDefault="004A25D0" w:rsidP="004A2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A25D0">
              <w:rPr>
                <w:rFonts w:ascii="Calibri" w:eastAsia="Times New Roman" w:hAnsi="Calibri" w:cs="Calibri"/>
                <w:color w:val="000000"/>
                <w:lang w:eastAsia="en-GB"/>
              </w:rPr>
              <w:t>Carol Morgan</w:t>
            </w:r>
          </w:p>
        </w:tc>
      </w:tr>
      <w:tr w:rsidR="004A25D0" w:rsidRPr="004A25D0" w14:paraId="33C67E8D" w14:textId="77777777" w:rsidTr="004A25D0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1FBA7" w14:textId="77777777" w:rsidR="004A25D0" w:rsidRPr="004A25D0" w:rsidRDefault="004A25D0" w:rsidP="004A2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A25D0">
              <w:rPr>
                <w:rFonts w:ascii="Calibri" w:eastAsia="Times New Roman" w:hAnsi="Calibri" w:cs="Calibri"/>
                <w:color w:val="000000"/>
                <w:lang w:eastAsia="en-GB"/>
              </w:rPr>
              <w:t>Ss Peter &amp; Paul, Newport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FFDC0" w14:textId="77777777" w:rsidR="004A25D0" w:rsidRPr="004A25D0" w:rsidRDefault="004A25D0" w:rsidP="004A2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A25D0">
              <w:rPr>
                <w:rFonts w:ascii="Calibri" w:eastAsia="Times New Roman" w:hAnsi="Calibri" w:cs="Calibri"/>
                <w:color w:val="000000"/>
                <w:lang w:eastAsia="en-GB"/>
              </w:rPr>
              <w:t>Roisin Moores</w:t>
            </w:r>
          </w:p>
        </w:tc>
      </w:tr>
      <w:tr w:rsidR="004A25D0" w:rsidRPr="004A25D0" w14:paraId="6246E360" w14:textId="77777777" w:rsidTr="004A25D0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1ABDB" w14:textId="77777777" w:rsidR="004A25D0" w:rsidRPr="004A25D0" w:rsidRDefault="004A25D0" w:rsidP="004A2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A25D0">
              <w:rPr>
                <w:rFonts w:ascii="Calibri" w:eastAsia="Times New Roman" w:hAnsi="Calibri" w:cs="Calibri"/>
                <w:color w:val="000000"/>
                <w:lang w:eastAsia="en-GB"/>
              </w:rPr>
              <w:t>St. Patrick’s, Wellington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AD916" w14:textId="77777777" w:rsidR="004A25D0" w:rsidRPr="004A25D0" w:rsidRDefault="004A25D0" w:rsidP="004A2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A25D0">
              <w:rPr>
                <w:rFonts w:ascii="Calibri" w:eastAsia="Times New Roman" w:hAnsi="Calibri" w:cs="Calibri"/>
                <w:color w:val="000000"/>
                <w:lang w:eastAsia="en-GB"/>
              </w:rPr>
              <w:t>Carol Morgan</w:t>
            </w:r>
          </w:p>
        </w:tc>
      </w:tr>
      <w:tr w:rsidR="004A25D0" w:rsidRPr="004A25D0" w14:paraId="66C77A4B" w14:textId="77777777" w:rsidTr="004A25D0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DD787" w14:textId="77777777" w:rsidR="004A25D0" w:rsidRPr="004A25D0" w:rsidRDefault="004A25D0" w:rsidP="004A2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A25D0">
              <w:rPr>
                <w:rFonts w:ascii="Calibri" w:eastAsia="Times New Roman" w:hAnsi="Calibri" w:cs="Calibri"/>
                <w:color w:val="000000"/>
                <w:lang w:eastAsia="en-GB"/>
              </w:rPr>
              <w:t>Holy Trinity Academy, Wellington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24755" w14:textId="77777777" w:rsidR="004A25D0" w:rsidRPr="004A25D0" w:rsidRDefault="004A25D0" w:rsidP="004A2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A25D0">
              <w:rPr>
                <w:rFonts w:ascii="Calibri" w:eastAsia="Times New Roman" w:hAnsi="Calibri" w:cs="Calibri"/>
                <w:color w:val="000000"/>
                <w:lang w:eastAsia="en-GB"/>
              </w:rPr>
              <w:t>Vicky Atherton</w:t>
            </w:r>
          </w:p>
        </w:tc>
      </w:tr>
    </w:tbl>
    <w:p w14:paraId="2476DF8F" w14:textId="77777777" w:rsidR="009909CF" w:rsidRPr="004A25D0" w:rsidRDefault="009909CF" w:rsidP="004A25D0"/>
    <w:sectPr w:rsidR="009909CF" w:rsidRPr="004A25D0" w:rsidSect="004A25D0">
      <w:pgSz w:w="11906" w:h="16838"/>
      <w:pgMar w:top="1135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5D0"/>
    <w:rsid w:val="004A25D0"/>
    <w:rsid w:val="004D3B35"/>
    <w:rsid w:val="0099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7F3C5"/>
  <w15:chartTrackingRefBased/>
  <w15:docId w15:val="{18220BFC-F581-4863-8146-A73F5A524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5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3CEB8C560E6542BF35FF585A6481A0" ma:contentTypeVersion="13" ma:contentTypeDescription="Create a new document." ma:contentTypeScope="" ma:versionID="d7807d7df952c479c984e2ce1c3efc14">
  <xsd:schema xmlns:xsd="http://www.w3.org/2001/XMLSchema" xmlns:xs="http://www.w3.org/2001/XMLSchema" xmlns:p="http://schemas.microsoft.com/office/2006/metadata/properties" xmlns:ns2="3b8d6a05-d7f0-4ebb-bcfb-d94ee5f44148" xmlns:ns3="7e796f44-b170-4a35-a1ab-9198968d4f1e" targetNamespace="http://schemas.microsoft.com/office/2006/metadata/properties" ma:root="true" ma:fieldsID="f1e35199209c3da0cc8ff282d4b1faff" ns2:_="" ns3:_="">
    <xsd:import namespace="3b8d6a05-d7f0-4ebb-bcfb-d94ee5f44148"/>
    <xsd:import namespace="7e796f44-b170-4a35-a1ab-9198968d4f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8d6a05-d7f0-4ebb-bcfb-d94ee5f441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796f44-b170-4a35-a1ab-9198968d4f1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A3FB076-BCE8-4250-A9D7-2DF93CE80C9B}"/>
</file>

<file path=customXml/itemProps2.xml><?xml version="1.0" encoding="utf-8"?>
<ds:datastoreItem xmlns:ds="http://schemas.openxmlformats.org/officeDocument/2006/customXml" ds:itemID="{AC5C573E-A44C-457C-AF96-44E720925B4C}"/>
</file>

<file path=customXml/itemProps3.xml><?xml version="1.0" encoding="utf-8"?>
<ds:datastoreItem xmlns:ds="http://schemas.openxmlformats.org/officeDocument/2006/customXml" ds:itemID="{D3B9F2B8-2B3E-41B8-9412-03ACDE8668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687</Words>
  <Characters>3922</Characters>
  <Application>Microsoft Office Word</Application>
  <DocSecurity>0</DocSecurity>
  <Lines>32</Lines>
  <Paragraphs>9</Paragraphs>
  <ScaleCrop>false</ScaleCrop>
  <Company/>
  <LinksUpToDate>false</LinksUpToDate>
  <CharactersWithSpaces>4600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Jenkinson</dc:creator>
  <cp:keywords/>
  <dc:description/>
  <cp:lastModifiedBy>Sue Jenkinson</cp:lastModifiedBy>
  <cp:revision>2</cp:revision>
  <dcterms:created xsi:type="dcterms:W3CDTF">2021-09-02T12:21:00Z</dcterms:created>
  <dcterms:modified xsi:type="dcterms:W3CDTF">2021-09-02T12:53:00Z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0x010100343CEB8C560E6542BF35FF585A6481A0</vt:lpwstr>
  </property>
</Properties>
</file>